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2F3" w:rsidRPr="00E222BC" w:rsidRDefault="008812F3" w:rsidP="004618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2BC">
        <w:rPr>
          <w:rFonts w:ascii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8812F3" w:rsidRPr="00E222BC" w:rsidRDefault="008812F3" w:rsidP="004618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2BC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DD0054" w:rsidRPr="00E222BC">
        <w:rPr>
          <w:rFonts w:ascii="Times New Roman" w:hAnsi="Times New Roman" w:cs="Times New Roman"/>
          <w:b/>
          <w:sz w:val="24"/>
          <w:szCs w:val="24"/>
        </w:rPr>
        <w:t>202</w:t>
      </w:r>
      <w:r w:rsidR="003726E0">
        <w:rPr>
          <w:rFonts w:ascii="Times New Roman" w:hAnsi="Times New Roman" w:cs="Times New Roman"/>
          <w:b/>
          <w:sz w:val="24"/>
          <w:szCs w:val="24"/>
        </w:rPr>
        <w:t>5-2026</w:t>
      </w:r>
      <w:r w:rsidRPr="00E222BC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3F51A5" w:rsidRDefault="00365BF4" w:rsidP="004618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2BC">
        <w:rPr>
          <w:rFonts w:ascii="Times New Roman" w:hAnsi="Times New Roman" w:cs="Times New Roman"/>
          <w:b/>
          <w:sz w:val="24"/>
          <w:szCs w:val="24"/>
          <w:highlight w:val="green"/>
        </w:rPr>
        <w:t>СРЕДНЕЕ</w:t>
      </w:r>
      <w:r w:rsidR="008812F3" w:rsidRPr="00E222BC">
        <w:rPr>
          <w:rFonts w:ascii="Times New Roman" w:hAnsi="Times New Roman" w:cs="Times New Roman"/>
          <w:b/>
          <w:sz w:val="24"/>
          <w:szCs w:val="24"/>
          <w:highlight w:val="green"/>
        </w:rPr>
        <w:t xml:space="preserve"> ОБЩЕЕ ОБРАЗОВАНИЕ</w:t>
      </w:r>
    </w:p>
    <w:p w:rsidR="003C360C" w:rsidRPr="00802AFC" w:rsidRDefault="003C360C" w:rsidP="003C360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hAnsi="Times New Roman"/>
          <w:color w:val="000000"/>
          <w:sz w:val="24"/>
        </w:rPr>
      </w:pPr>
      <w:r w:rsidRPr="00802AFC">
        <w:rPr>
          <w:rFonts w:ascii="Times New Roman" w:hAnsi="Times New Roman"/>
          <w:color w:val="000000"/>
          <w:sz w:val="24"/>
        </w:rPr>
        <w:t>2025 год - Год защитника Отечества и 80-летия Победы в Великой Отечественной войне</w:t>
      </w:r>
    </w:p>
    <w:p w:rsidR="003C360C" w:rsidRPr="00802AFC" w:rsidRDefault="003C360C" w:rsidP="003C360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hAnsi="Times New Roman"/>
          <w:color w:val="000000"/>
          <w:sz w:val="24"/>
        </w:rPr>
      </w:pPr>
      <w:r w:rsidRPr="00802AFC">
        <w:rPr>
          <w:rFonts w:ascii="Times New Roman" w:hAnsi="Times New Roman"/>
          <w:color w:val="000000"/>
          <w:sz w:val="24"/>
        </w:rPr>
        <w:t xml:space="preserve">2018-2027 гг. - Десятилетие детства в Российской Федерации </w:t>
      </w:r>
    </w:p>
    <w:p w:rsidR="003C360C" w:rsidRPr="00D84F6A" w:rsidRDefault="003C360C" w:rsidP="003C360C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802AFC">
        <w:rPr>
          <w:rFonts w:ascii="Times New Roman" w:hAnsi="Times New Roman"/>
          <w:color w:val="000000"/>
          <w:sz w:val="24"/>
        </w:rPr>
        <w:t>2022-2031 гг. - Десятилетие науки и технологий</w:t>
      </w:r>
    </w:p>
    <w:p w:rsidR="003C360C" w:rsidRPr="00E222BC" w:rsidRDefault="003C360C" w:rsidP="003C36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812F3" w:rsidRPr="00E222BC" w:rsidRDefault="008812F3" w:rsidP="004618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791" w:type="dxa"/>
        <w:tblLook w:val="04A0"/>
      </w:tblPr>
      <w:tblGrid>
        <w:gridCol w:w="2943"/>
        <w:gridCol w:w="6096"/>
        <w:gridCol w:w="1134"/>
        <w:gridCol w:w="4618"/>
      </w:tblGrid>
      <w:tr w:rsidR="00E222BC" w:rsidRPr="00E222BC" w:rsidTr="007B075B">
        <w:tc>
          <w:tcPr>
            <w:tcW w:w="14791" w:type="dxa"/>
            <w:gridSpan w:val="4"/>
            <w:shd w:val="clear" w:color="auto" w:fill="8DB3E2" w:themeFill="text2" w:themeFillTint="66"/>
          </w:tcPr>
          <w:p w:rsidR="00E777A9" w:rsidRPr="00E222BC" w:rsidRDefault="00E777A9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«Ключевые общешкольные дела»</w:t>
            </w:r>
          </w:p>
        </w:tc>
      </w:tr>
      <w:tr w:rsidR="00E222BC" w:rsidRPr="00E222BC" w:rsidTr="007B075B">
        <w:tc>
          <w:tcPr>
            <w:tcW w:w="2943" w:type="dxa"/>
          </w:tcPr>
          <w:p w:rsidR="00E777A9" w:rsidRPr="00E222BC" w:rsidRDefault="00E777A9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 проведения </w:t>
            </w:r>
          </w:p>
        </w:tc>
        <w:tc>
          <w:tcPr>
            <w:tcW w:w="6096" w:type="dxa"/>
          </w:tcPr>
          <w:p w:rsidR="00E777A9" w:rsidRPr="00E222BC" w:rsidRDefault="00E777A9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:rsidR="00E777A9" w:rsidRPr="00E222BC" w:rsidRDefault="00E777A9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618" w:type="dxa"/>
          </w:tcPr>
          <w:p w:rsidR="00E777A9" w:rsidRPr="00E222BC" w:rsidRDefault="00E777A9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</w:t>
            </w:r>
            <w:r w:rsidR="001007D8"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</w:tr>
      <w:tr w:rsidR="00E222BC" w:rsidRPr="00E222BC" w:rsidTr="007B075B">
        <w:tc>
          <w:tcPr>
            <w:tcW w:w="14791" w:type="dxa"/>
            <w:gridSpan w:val="4"/>
          </w:tcPr>
          <w:p w:rsidR="00366FF9" w:rsidRPr="00E222BC" w:rsidRDefault="00366FF9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BE45D0" w:rsidRPr="00E222BC" w:rsidRDefault="00BE45D0" w:rsidP="00372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ЧЕТВЕРТЬ. </w:t>
            </w:r>
          </w:p>
        </w:tc>
      </w:tr>
      <w:tr w:rsidR="00E222BC" w:rsidRPr="00E222BC" w:rsidTr="007B075B">
        <w:tc>
          <w:tcPr>
            <w:tcW w:w="2943" w:type="dxa"/>
          </w:tcPr>
          <w:p w:rsidR="001007D8" w:rsidRPr="00E222BC" w:rsidRDefault="001007D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6096" w:type="dxa"/>
          </w:tcPr>
          <w:p w:rsidR="001007D8" w:rsidRPr="00E222BC" w:rsidRDefault="001007D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Поднятие государственного флага РФ</w:t>
            </w:r>
          </w:p>
        </w:tc>
        <w:tc>
          <w:tcPr>
            <w:tcW w:w="1134" w:type="dxa"/>
          </w:tcPr>
          <w:p w:rsidR="001007D8" w:rsidRPr="00E222BC" w:rsidRDefault="00365BF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007D8" w:rsidRPr="00E222BC" w:rsidRDefault="00E14537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0B70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10EE9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726E0">
              <w:rPr>
                <w:rFonts w:ascii="Times New Roman" w:hAnsi="Times New Roman" w:cs="Times New Roman"/>
                <w:sz w:val="24"/>
                <w:szCs w:val="24"/>
              </w:rPr>
              <w:t xml:space="preserve">оветник директора по воспитанию,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58AB"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222BC" w:rsidRPr="00E222BC" w:rsidTr="007B075B">
        <w:tc>
          <w:tcPr>
            <w:tcW w:w="2943" w:type="dxa"/>
          </w:tcPr>
          <w:p w:rsidR="001007D8" w:rsidRPr="00E222BC" w:rsidRDefault="001007D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Каждая пятница</w:t>
            </w:r>
          </w:p>
        </w:tc>
        <w:tc>
          <w:tcPr>
            <w:tcW w:w="6096" w:type="dxa"/>
          </w:tcPr>
          <w:p w:rsidR="001007D8" w:rsidRPr="00E222BC" w:rsidRDefault="001007D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Спуск государственного флага РФ</w:t>
            </w:r>
          </w:p>
        </w:tc>
        <w:tc>
          <w:tcPr>
            <w:tcW w:w="1134" w:type="dxa"/>
          </w:tcPr>
          <w:p w:rsidR="001007D8" w:rsidRPr="00E222BC" w:rsidRDefault="00365BF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007D8" w:rsidRPr="00E222BC" w:rsidRDefault="00E14537" w:rsidP="00B80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0B70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B80B70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B80B70">
              <w:rPr>
                <w:rFonts w:ascii="Times New Roman" w:hAnsi="Times New Roman" w:cs="Times New Roman"/>
                <w:sz w:val="24"/>
                <w:szCs w:val="24"/>
              </w:rPr>
              <w:t xml:space="preserve">оветник директора по воспитанию,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80B70" w:rsidRPr="00E222B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E222BC" w:rsidRPr="00E222BC" w:rsidTr="007B075B">
        <w:tc>
          <w:tcPr>
            <w:tcW w:w="2943" w:type="dxa"/>
          </w:tcPr>
          <w:p w:rsidR="00517FA5" w:rsidRPr="00E222BC" w:rsidRDefault="00517FA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6096" w:type="dxa"/>
          </w:tcPr>
          <w:p w:rsidR="00517FA5" w:rsidRPr="00E222BC" w:rsidRDefault="00517FA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Цикл классных часов «Разговор</w:t>
            </w:r>
            <w:r w:rsidR="008465A5" w:rsidRPr="00E222B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465A5" w:rsidRPr="00E222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17FA5" w:rsidRPr="00E222BC" w:rsidRDefault="00365BF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517FA5" w:rsidRPr="00E222BC" w:rsidRDefault="00B80B70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C360C" w:rsidRPr="00E222BC" w:rsidTr="007B075B">
        <w:tc>
          <w:tcPr>
            <w:tcW w:w="2943" w:type="dxa"/>
          </w:tcPr>
          <w:p w:rsidR="003C360C" w:rsidRPr="00D00CD9" w:rsidRDefault="003C360C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четверг </w:t>
            </w:r>
          </w:p>
        </w:tc>
        <w:tc>
          <w:tcPr>
            <w:tcW w:w="6096" w:type="dxa"/>
          </w:tcPr>
          <w:p w:rsidR="003C360C" w:rsidRPr="00D00CD9" w:rsidRDefault="003C360C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занятий «Россия – мои горизонты» («Билет в будущее»)</w:t>
            </w:r>
          </w:p>
        </w:tc>
        <w:tc>
          <w:tcPr>
            <w:tcW w:w="1134" w:type="dxa"/>
          </w:tcPr>
          <w:p w:rsidR="003C360C" w:rsidRPr="009E7543" w:rsidRDefault="003C360C" w:rsidP="003C3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3C360C" w:rsidRPr="00D00CD9" w:rsidRDefault="003C360C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C360C" w:rsidRPr="00E222BC" w:rsidTr="007B075B">
        <w:tc>
          <w:tcPr>
            <w:tcW w:w="2943" w:type="dxa"/>
          </w:tcPr>
          <w:p w:rsidR="003C360C" w:rsidRPr="00E222BC" w:rsidRDefault="0053332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6096" w:type="dxa"/>
          </w:tcPr>
          <w:p w:rsidR="003C360C" w:rsidRPr="00E222BC" w:rsidRDefault="003C360C" w:rsidP="004618AC">
            <w:pPr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</w:t>
            </w:r>
          </w:p>
          <w:p w:rsidR="00B80B70" w:rsidRDefault="00B80B70" w:rsidP="004618AC">
            <w:pPr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линейка.</w:t>
            </w:r>
          </w:p>
          <w:p w:rsidR="003C360C" w:rsidRPr="00E222BC" w:rsidRDefault="003C360C" w:rsidP="004618AC">
            <w:pPr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часов.</w:t>
            </w:r>
          </w:p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360C" w:rsidRPr="00E222BC" w:rsidRDefault="003C360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3C360C" w:rsidRPr="00E222BC" w:rsidRDefault="003C360C" w:rsidP="00B80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0B70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B80B70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80B70">
              <w:rPr>
                <w:rFonts w:ascii="Times New Roman" w:hAnsi="Times New Roman" w:cs="Times New Roman"/>
                <w:sz w:val="24"/>
                <w:szCs w:val="24"/>
              </w:rPr>
              <w:t xml:space="preserve">оветник директора по воспитанию,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0B70"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C360C" w:rsidRPr="00E222BC" w:rsidTr="007B075B">
        <w:tc>
          <w:tcPr>
            <w:tcW w:w="2943" w:type="dxa"/>
          </w:tcPr>
          <w:p w:rsidR="003C360C" w:rsidRPr="00E222BC" w:rsidRDefault="0053332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03.09.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День солидарности борьбы с терроризмом. </w:t>
            </w:r>
          </w:p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360C" w:rsidRPr="00E222BC" w:rsidRDefault="00B80B70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« Скажем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терроризму-нет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="003C360C" w:rsidRPr="00E222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360C" w:rsidRPr="00E222BC" w:rsidRDefault="003C360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3C360C" w:rsidRPr="00E222BC" w:rsidRDefault="003C360C" w:rsidP="00B80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0B70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B80B70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B80B70">
              <w:rPr>
                <w:rFonts w:ascii="Times New Roman" w:hAnsi="Times New Roman" w:cs="Times New Roman"/>
                <w:sz w:val="24"/>
                <w:szCs w:val="24"/>
              </w:rPr>
              <w:t xml:space="preserve">оветник директора по воспитанию,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0B70"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60C" w:rsidRPr="00E222BC" w:rsidTr="00BE3D62">
        <w:trPr>
          <w:trHeight w:val="795"/>
        </w:trPr>
        <w:tc>
          <w:tcPr>
            <w:tcW w:w="2943" w:type="dxa"/>
            <w:vMerge w:val="restart"/>
          </w:tcPr>
          <w:p w:rsidR="00533328" w:rsidRPr="00D00CD9" w:rsidRDefault="00533328" w:rsidP="00533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-1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D65A3"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proofErr w:type="gramEnd"/>
          </w:p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Неделя безопасности дорожного движения</w:t>
            </w:r>
          </w:p>
        </w:tc>
        <w:tc>
          <w:tcPr>
            <w:tcW w:w="1134" w:type="dxa"/>
          </w:tcPr>
          <w:p w:rsidR="003C360C" w:rsidRPr="00E222BC" w:rsidRDefault="003C360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  <w:vMerge w:val="restart"/>
          </w:tcPr>
          <w:p w:rsidR="00C55687" w:rsidRPr="00E222BC" w:rsidRDefault="003C360C" w:rsidP="00C55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C55687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>руководитель ЮИД,</w:t>
            </w:r>
          </w:p>
          <w:p w:rsidR="003C360C" w:rsidRPr="00E222BC" w:rsidRDefault="00C55687" w:rsidP="00C55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3C360C" w:rsidRPr="00E222BC" w:rsidTr="007B075B">
        <w:trPr>
          <w:trHeight w:val="795"/>
        </w:trPr>
        <w:tc>
          <w:tcPr>
            <w:tcW w:w="2943" w:type="dxa"/>
            <w:vMerge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Всероссийской акции «Внимание, дети» </w:t>
            </w:r>
          </w:p>
        </w:tc>
        <w:tc>
          <w:tcPr>
            <w:tcW w:w="1134" w:type="dxa"/>
          </w:tcPr>
          <w:p w:rsidR="003C360C" w:rsidRPr="00E222BC" w:rsidRDefault="003C360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  <w:vMerge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60C" w:rsidRPr="00E222BC" w:rsidTr="007B075B">
        <w:tc>
          <w:tcPr>
            <w:tcW w:w="2943" w:type="dxa"/>
            <w:vMerge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3C360C" w:rsidRPr="00E222BC" w:rsidRDefault="003C360C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инспектором ПДД  «Улица полна неожиданностей»</w:t>
            </w:r>
          </w:p>
        </w:tc>
        <w:tc>
          <w:tcPr>
            <w:tcW w:w="1134" w:type="dxa"/>
          </w:tcPr>
          <w:p w:rsidR="003C360C" w:rsidRPr="00E222BC" w:rsidRDefault="003C360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C55687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>руководитель ЮИД</w:t>
            </w:r>
          </w:p>
        </w:tc>
      </w:tr>
      <w:tr w:rsidR="003C360C" w:rsidRPr="00E222BC" w:rsidTr="007B075B">
        <w:tc>
          <w:tcPr>
            <w:tcW w:w="2943" w:type="dxa"/>
            <w:vMerge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7"/>
              </w:rPr>
              <w:t>Беседа: «Правовая ответственность водителей за нарушение ПДД»</w:t>
            </w:r>
          </w:p>
        </w:tc>
        <w:tc>
          <w:tcPr>
            <w:tcW w:w="1134" w:type="dxa"/>
          </w:tcPr>
          <w:p w:rsidR="003C360C" w:rsidRPr="00E222BC" w:rsidRDefault="003C360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3C360C" w:rsidRPr="00E222BC" w:rsidRDefault="003C360C" w:rsidP="00A73DB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3C360C" w:rsidRPr="00E222BC" w:rsidTr="007B075B">
        <w:tc>
          <w:tcPr>
            <w:tcW w:w="2943" w:type="dxa"/>
            <w:vMerge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3C360C" w:rsidRPr="00E222BC" w:rsidRDefault="003C360C" w:rsidP="004618AC">
            <w:pPr>
              <w:rPr>
                <w:rFonts w:ascii="Times New Roman" w:hAnsi="Times New Roman" w:cs="Times New Roman"/>
                <w:sz w:val="24"/>
                <w:szCs w:val="27"/>
              </w:rPr>
            </w:pPr>
            <w:r w:rsidRPr="00E222BC">
              <w:rPr>
                <w:rFonts w:ascii="Times New Roman" w:hAnsi="Times New Roman" w:cs="Times New Roman"/>
                <w:sz w:val="24"/>
                <w:szCs w:val="27"/>
              </w:rPr>
              <w:t>Разработка схемы-маршрута «Дом-школа-дом»</w:t>
            </w:r>
          </w:p>
        </w:tc>
        <w:tc>
          <w:tcPr>
            <w:tcW w:w="1134" w:type="dxa"/>
          </w:tcPr>
          <w:p w:rsidR="003C360C" w:rsidRPr="00E222BC" w:rsidRDefault="003C360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3C360C" w:rsidRPr="00E222BC" w:rsidRDefault="00C55687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3C360C" w:rsidRPr="00E222B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C360C" w:rsidRPr="00E222BC" w:rsidTr="007B075B">
        <w:tc>
          <w:tcPr>
            <w:tcW w:w="2943" w:type="dxa"/>
          </w:tcPr>
          <w:p w:rsidR="003C360C" w:rsidRPr="00E222BC" w:rsidRDefault="001B2298" w:rsidP="00A73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02.09-19.09.2025</w:t>
            </w:r>
          </w:p>
        </w:tc>
        <w:tc>
          <w:tcPr>
            <w:tcW w:w="6096" w:type="dxa"/>
          </w:tcPr>
          <w:p w:rsidR="003C360C" w:rsidRPr="00E222BC" w:rsidRDefault="003C360C" w:rsidP="00A73D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Классный час «Внимание, дети!»</w:t>
            </w:r>
          </w:p>
        </w:tc>
        <w:tc>
          <w:tcPr>
            <w:tcW w:w="1134" w:type="dxa"/>
          </w:tcPr>
          <w:p w:rsidR="003C360C" w:rsidRPr="00E222BC" w:rsidRDefault="003C360C" w:rsidP="00A73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</w:p>
        </w:tc>
        <w:tc>
          <w:tcPr>
            <w:tcW w:w="4618" w:type="dxa"/>
          </w:tcPr>
          <w:p w:rsidR="003C360C" w:rsidRPr="00E222BC" w:rsidRDefault="003C360C" w:rsidP="00A73D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CD65A3" w:rsidRDefault="001B2298" w:rsidP="001B22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07.09.2025-08.09.2025</w:t>
            </w:r>
          </w:p>
        </w:tc>
        <w:tc>
          <w:tcPr>
            <w:tcW w:w="6096" w:type="dxa"/>
          </w:tcPr>
          <w:p w:rsidR="001B2298" w:rsidRPr="00D00CD9" w:rsidRDefault="001B2298" w:rsidP="001553EB">
            <w:pPr>
              <w:rPr>
                <w:rFonts w:ascii="Times New Roman" w:hAnsi="Times New Roman"/>
                <w:color w:val="000000"/>
                <w:sz w:val="24"/>
                <w:szCs w:val="27"/>
              </w:rPr>
            </w:pPr>
            <w:r>
              <w:rPr>
                <w:rFonts w:ascii="Times New Roman" w:hAnsi="Times New Roman"/>
                <w:color w:val="000000"/>
                <w:sz w:val="24"/>
                <w:szCs w:val="27"/>
              </w:rPr>
              <w:t>212 лет со дня Бородинского сражения</w:t>
            </w:r>
          </w:p>
        </w:tc>
        <w:tc>
          <w:tcPr>
            <w:tcW w:w="1134" w:type="dxa"/>
          </w:tcPr>
          <w:p w:rsidR="001B2298" w:rsidRPr="00CD65A3" w:rsidRDefault="001B2298" w:rsidP="001553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CD65A3" w:rsidRDefault="00C55687" w:rsidP="001553EB"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1B2298" w:rsidRPr="00CD65A3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1B2298">
            <w:pPr>
              <w:tabs>
                <w:tab w:val="left" w:pos="646"/>
                <w:tab w:val="center" w:pos="136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08.09.2025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«Международный день распространения грамотности»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C55687" w:rsidRPr="00E222BC" w:rsidRDefault="00C55687" w:rsidP="00C55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ЮИД,</w:t>
            </w:r>
          </w:p>
          <w:p w:rsidR="001B2298" w:rsidRPr="00E222BC" w:rsidRDefault="00C55687" w:rsidP="00C55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10.09.2025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014C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Педагоги-организаторы,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</w:t>
            </w:r>
          </w:p>
          <w:p w:rsidR="001B2298" w:rsidRPr="00E222BC" w:rsidRDefault="001B2298" w:rsidP="00014C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252FC4" w:rsidP="00252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09.09.2025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>-10.09.202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Акция «Всемирный день предотвращения суицидов»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Акция «Телефон доверия»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C55687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 </w:t>
            </w:r>
          </w:p>
        </w:tc>
      </w:tr>
      <w:tr w:rsidR="00B80B70" w:rsidRPr="00E222BC" w:rsidTr="00B80B70">
        <w:trPr>
          <w:trHeight w:val="519"/>
        </w:trPr>
        <w:tc>
          <w:tcPr>
            <w:tcW w:w="2943" w:type="dxa"/>
          </w:tcPr>
          <w:p w:rsidR="00B80B70" w:rsidRPr="00E222BC" w:rsidRDefault="00B80B70" w:rsidP="004F2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2025-05.10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</w:t>
            </w:r>
            <w:proofErr w:type="gramStart"/>
            <w:r w:rsidRPr="00CD65A3">
              <w:rPr>
                <w:rFonts w:ascii="Times New Roman" w:hAnsi="Times New Roman"/>
                <w:sz w:val="24"/>
                <w:szCs w:val="24"/>
              </w:rPr>
              <w:t>.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6096" w:type="dxa"/>
          </w:tcPr>
          <w:p w:rsidR="00B80B70" w:rsidRDefault="00B80B70" w:rsidP="001553E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25770">
              <w:rPr>
                <w:rFonts w:ascii="Times New Roman" w:eastAsia="Times New Roman" w:hAnsi="Times New Roman"/>
                <w:sz w:val="24"/>
                <w:szCs w:val="24"/>
              </w:rPr>
              <w:t>День воссоединения новых регионов с Россией.</w:t>
            </w:r>
          </w:p>
          <w:p w:rsidR="00B80B70" w:rsidRPr="00E25770" w:rsidRDefault="00B80B70" w:rsidP="001553E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25770">
              <w:rPr>
                <w:rFonts w:ascii="Times New Roman" w:eastAsia="Times New Roman" w:hAnsi="Times New Roman"/>
                <w:sz w:val="24"/>
                <w:szCs w:val="24"/>
              </w:rPr>
              <w:t>Акция «Единство в наших руках»</w:t>
            </w:r>
          </w:p>
        </w:tc>
        <w:tc>
          <w:tcPr>
            <w:tcW w:w="1134" w:type="dxa"/>
          </w:tcPr>
          <w:p w:rsidR="00B80B70" w:rsidRPr="00E25770" w:rsidRDefault="00B80B70" w:rsidP="001553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5770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4618" w:type="dxa"/>
          </w:tcPr>
          <w:p w:rsidR="00B80B70" w:rsidRPr="00E25770" w:rsidRDefault="00B80B70" w:rsidP="001553EB"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E25770">
              <w:rPr>
                <w:rFonts w:ascii="Times New Roman" w:hAnsi="Times New Roman"/>
                <w:sz w:val="24"/>
                <w:szCs w:val="24"/>
              </w:rPr>
              <w:t xml:space="preserve">оветник директора по воспитанию, методист по </w:t>
            </w:r>
            <w:r>
              <w:rPr>
                <w:rFonts w:ascii="Times New Roman" w:hAnsi="Times New Roman"/>
                <w:sz w:val="24"/>
                <w:szCs w:val="24"/>
              </w:rPr>
              <w:t>ВР, классные руководители.</w:t>
            </w:r>
          </w:p>
        </w:tc>
      </w:tr>
      <w:tr w:rsidR="00B80B70" w:rsidRPr="00E222BC" w:rsidTr="007B075B">
        <w:trPr>
          <w:trHeight w:val="285"/>
        </w:trPr>
        <w:tc>
          <w:tcPr>
            <w:tcW w:w="2943" w:type="dxa"/>
          </w:tcPr>
          <w:p w:rsidR="00B80B70" w:rsidRDefault="00B80B70" w:rsidP="004F20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2025-05.10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B80B70" w:rsidRDefault="00B80B70" w:rsidP="001553EB">
            <w:pPr>
              <w:rPr>
                <w:rFonts w:ascii="Times New Roman" w:hAnsi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 xml:space="preserve">Международный день пожилых людей. </w:t>
            </w:r>
          </w:p>
          <w:p w:rsidR="00B80B70" w:rsidRPr="00CD65A3" w:rsidRDefault="00B80B70" w:rsidP="001553E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«Внуки по переписке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134" w:type="dxa"/>
          </w:tcPr>
          <w:p w:rsidR="00B80B70" w:rsidRPr="00CD65A3" w:rsidRDefault="00B80B70" w:rsidP="001553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4618" w:type="dxa"/>
          </w:tcPr>
          <w:p w:rsidR="00B80B70" w:rsidRPr="00CD65A3" w:rsidRDefault="00B80B70" w:rsidP="001553EB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F2005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/>
                <w:sz w:val="24"/>
                <w:szCs w:val="24"/>
              </w:rPr>
              <w:t>01.09.202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 – 30.09.2025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табакокурения</w:t>
            </w:r>
            <w:proofErr w:type="spellEnd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ВИЧ, СПИД среди учащихся;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интернет-пространстве</w:t>
            </w:r>
            <w:proofErr w:type="gramEnd"/>
          </w:p>
          <w:p w:rsidR="001B2298" w:rsidRPr="00E222BC" w:rsidRDefault="001B2298" w:rsidP="004618AC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инструктажи по технике безопасности</w:t>
            </w:r>
          </w:p>
          <w:p w:rsidR="001B2298" w:rsidRPr="00B80B70" w:rsidRDefault="001B2298" w:rsidP="004618AC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по профилактике ДДТП и соблюдение ПДД</w:t>
            </w:r>
          </w:p>
          <w:p w:rsidR="00B80B70" w:rsidRDefault="00B80B70" w:rsidP="00B80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687" w:rsidRDefault="00C55687" w:rsidP="00B80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687" w:rsidRDefault="00C55687" w:rsidP="00B80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687" w:rsidRDefault="00C55687" w:rsidP="00B80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687" w:rsidRDefault="00C55687" w:rsidP="00B80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687" w:rsidRDefault="00C55687" w:rsidP="00B80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0B70" w:rsidRPr="00B80B70" w:rsidRDefault="00B80B70" w:rsidP="00B80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14791" w:type="dxa"/>
            <w:gridSpan w:val="4"/>
            <w:shd w:val="clear" w:color="auto" w:fill="auto"/>
          </w:tcPr>
          <w:p w:rsidR="001B2298" w:rsidRPr="00E222BC" w:rsidRDefault="001B2298" w:rsidP="004618AC">
            <w:pPr>
              <w:shd w:val="clear" w:color="auto" w:fill="FFFFFF"/>
              <w:jc w:val="center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lastRenderedPageBreak/>
              <w:t>ОКТЯБРЬ</w:t>
            </w:r>
          </w:p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 xml:space="preserve">Месячник  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  половой неприкосновенности, формирование сексуального воспитания и репродуктивного здоровья, безопасного пребывания несовершеннолетних в </w:t>
            </w:r>
            <w:proofErr w:type="gramStart"/>
            <w:r w:rsidRPr="00E222BC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>интернет-пространстве</w:t>
            </w:r>
            <w:proofErr w:type="gramEnd"/>
          </w:p>
        </w:tc>
      </w:tr>
      <w:tr w:rsidR="00AD003C" w:rsidRPr="00E222BC" w:rsidTr="007B075B">
        <w:tc>
          <w:tcPr>
            <w:tcW w:w="2943" w:type="dxa"/>
            <w:vMerge w:val="restart"/>
          </w:tcPr>
          <w:p w:rsidR="00AD003C" w:rsidRPr="00E222BC" w:rsidRDefault="00AD003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2025-05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</w:tcPr>
          <w:p w:rsidR="00AD003C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День учителя </w:t>
            </w:r>
          </w:p>
          <w:p w:rsidR="00AD003C" w:rsidRPr="00E222BC" w:rsidRDefault="00AD003C" w:rsidP="004618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 </w:t>
            </w: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«Учителями славится Россия»</w:t>
            </w:r>
          </w:p>
        </w:tc>
        <w:tc>
          <w:tcPr>
            <w:tcW w:w="1134" w:type="dxa"/>
          </w:tcPr>
          <w:p w:rsidR="00AD003C" w:rsidRPr="00E222BC" w:rsidRDefault="00AD003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AD003C" w:rsidRPr="00D00CD9" w:rsidRDefault="00AD003C" w:rsidP="001553E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D003C" w:rsidRPr="00E222BC" w:rsidTr="007B075B">
        <w:tc>
          <w:tcPr>
            <w:tcW w:w="2943" w:type="dxa"/>
            <w:vMerge/>
          </w:tcPr>
          <w:p w:rsidR="00AD003C" w:rsidRPr="00E222BC" w:rsidRDefault="00AD003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AD003C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мастерская:</w:t>
            </w:r>
          </w:p>
          <w:p w:rsidR="00AD003C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Видео-мастерская «Поздравь любимого учителя»</w:t>
            </w:r>
          </w:p>
          <w:p w:rsidR="00AD003C" w:rsidRPr="00E222BC" w:rsidRDefault="00AD003C" w:rsidP="00A73D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D003C" w:rsidRPr="00E222BC" w:rsidRDefault="00AD003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AD003C" w:rsidRPr="00D00CD9" w:rsidRDefault="00AD003C" w:rsidP="001553E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руководитель отряда волонтеров, волонтерская группа</w:t>
            </w:r>
          </w:p>
        </w:tc>
      </w:tr>
      <w:tr w:rsidR="00AD003C" w:rsidRPr="00E222BC" w:rsidTr="007B075B">
        <w:tc>
          <w:tcPr>
            <w:tcW w:w="2943" w:type="dxa"/>
            <w:vMerge/>
          </w:tcPr>
          <w:p w:rsidR="00AD003C" w:rsidRPr="00E222BC" w:rsidRDefault="00AD003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AD003C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День самоуправления</w:t>
            </w:r>
          </w:p>
        </w:tc>
        <w:tc>
          <w:tcPr>
            <w:tcW w:w="1134" w:type="dxa"/>
          </w:tcPr>
          <w:p w:rsidR="00AD003C" w:rsidRPr="00E222BC" w:rsidRDefault="00AD003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C55687" w:rsidRPr="00E222BC" w:rsidRDefault="00AD003C" w:rsidP="00C55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C55687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C55687"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AD003C" w:rsidRPr="00D00CD9" w:rsidRDefault="00C55687" w:rsidP="00C55687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016669">
        <w:trPr>
          <w:trHeight w:val="645"/>
        </w:trPr>
        <w:tc>
          <w:tcPr>
            <w:tcW w:w="2943" w:type="dxa"/>
            <w:vMerge w:val="restart"/>
          </w:tcPr>
          <w:p w:rsidR="001B2298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2025-19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Неделя профилактики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  половой неприкосновенности, формирование сексуального воспитания и репродуктивного здоровья</w:t>
            </w:r>
          </w:p>
        </w:tc>
        <w:tc>
          <w:tcPr>
            <w:tcW w:w="1134" w:type="dxa"/>
            <w:vMerge w:val="restart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  <w:vMerge w:val="restart"/>
          </w:tcPr>
          <w:p w:rsidR="001B2298" w:rsidRPr="00E222BC" w:rsidRDefault="00C55687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лассные руководители, 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приглашенные специалисты</w:t>
            </w:r>
          </w:p>
        </w:tc>
      </w:tr>
      <w:tr w:rsidR="001B2298" w:rsidRPr="00E222BC" w:rsidTr="007B075B">
        <w:trPr>
          <w:trHeight w:val="645"/>
        </w:trPr>
        <w:tc>
          <w:tcPr>
            <w:tcW w:w="2943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Разъяснительная беседа: «Экстремизм и терроризм – угроза обществу»</w:t>
            </w:r>
          </w:p>
        </w:tc>
        <w:tc>
          <w:tcPr>
            <w:tcW w:w="1134" w:type="dxa"/>
            <w:vMerge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8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298" w:rsidRPr="00E222BC" w:rsidTr="007B075B">
        <w:trPr>
          <w:trHeight w:val="645"/>
        </w:trPr>
        <w:tc>
          <w:tcPr>
            <w:tcW w:w="2943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AD003C" w:rsidP="00AD0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агитационных материалов, видеороликов 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правонарушений и безнадзорности</w:t>
            </w:r>
          </w:p>
        </w:tc>
        <w:tc>
          <w:tcPr>
            <w:tcW w:w="1134" w:type="dxa"/>
            <w:vMerge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8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298" w:rsidRPr="00E222BC" w:rsidTr="007B075B">
        <w:tc>
          <w:tcPr>
            <w:tcW w:w="2943" w:type="dxa"/>
            <w:vMerge w:val="restart"/>
          </w:tcPr>
          <w:p w:rsidR="001B2298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2025-19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Неделя безопасного интернета.  Просмотр видеоролика «Береги свои персональные данные».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учитель информатики, социальный педагог, 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 по теме «Полезная информация и безопасные сайты для подростков в сети Интернет»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учитель информатики, 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pStyle w:val="a5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 w:rsidRPr="00E222BC">
              <w:t>Всероссийский урок безопасности школьников в сети Интернете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D003C" w:rsidRPr="00E222BC" w:rsidTr="007B075B">
        <w:tc>
          <w:tcPr>
            <w:tcW w:w="2943" w:type="dxa"/>
          </w:tcPr>
          <w:p w:rsidR="00AD003C" w:rsidRPr="00D00CD9" w:rsidRDefault="00AD003C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16.10.2025</w:t>
            </w:r>
          </w:p>
        </w:tc>
        <w:tc>
          <w:tcPr>
            <w:tcW w:w="6096" w:type="dxa"/>
          </w:tcPr>
          <w:p w:rsidR="00AD003C" w:rsidRDefault="00AD003C" w:rsidP="001553EB">
            <w:pPr>
              <w:pStyle w:val="a5"/>
              <w:shd w:val="clear" w:color="auto" w:fill="FFFFFF"/>
              <w:spacing w:before="0" w:beforeAutospacing="0" w:after="0" w:afterAutospacing="0"/>
            </w:pPr>
            <w:r>
              <w:t>День отца в России</w:t>
            </w:r>
          </w:p>
          <w:p w:rsidR="00AD003C" w:rsidRDefault="00AD003C" w:rsidP="001553EB">
            <w:pPr>
              <w:pStyle w:val="a5"/>
              <w:shd w:val="clear" w:color="auto" w:fill="FFFFFF"/>
              <w:spacing w:before="0" w:beforeAutospacing="0" w:after="0" w:afterAutospacing="0"/>
            </w:pPr>
            <w:r>
              <w:t>Видеопоздравления</w:t>
            </w:r>
          </w:p>
          <w:p w:rsidR="00AD003C" w:rsidRPr="00D00CD9" w:rsidRDefault="00AD003C" w:rsidP="001553EB">
            <w:pPr>
              <w:pStyle w:val="a5"/>
              <w:shd w:val="clear" w:color="auto" w:fill="FFFFFF"/>
              <w:spacing w:before="0" w:beforeAutospacing="0" w:after="0" w:afterAutospacing="0"/>
            </w:pPr>
            <w:r>
              <w:t>Акции (онлайн фотовыставка</w:t>
            </w:r>
            <w:r w:rsidR="00C55687">
              <w:t xml:space="preserve"> в школьном сообществе МОУ СШ №16</w:t>
            </w:r>
            <w:r>
              <w:t xml:space="preserve"> </w:t>
            </w:r>
            <w:proofErr w:type="spellStart"/>
            <w:r>
              <w:t>ВКонтакте</w:t>
            </w:r>
            <w:proofErr w:type="spellEnd"/>
            <w:r>
              <w:t xml:space="preserve">) </w:t>
            </w:r>
          </w:p>
        </w:tc>
        <w:tc>
          <w:tcPr>
            <w:tcW w:w="1134" w:type="dxa"/>
          </w:tcPr>
          <w:p w:rsidR="00AD003C" w:rsidRDefault="00AD003C" w:rsidP="00AD003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AD003C" w:rsidRDefault="00AD003C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D003C" w:rsidRDefault="00AD003C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</w:t>
            </w:r>
          </w:p>
          <w:p w:rsidR="00AD003C" w:rsidRPr="00D00CD9" w:rsidRDefault="00AD003C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педагоги-организаторы, 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24.10.2025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Линейка по итогам первой четверти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C55687" w:rsidRPr="00E222BC" w:rsidRDefault="00C55687" w:rsidP="00C55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C55687" w:rsidP="00C55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AD003C" w:rsidRPr="00E222BC" w:rsidTr="007B075B">
        <w:tc>
          <w:tcPr>
            <w:tcW w:w="2943" w:type="dxa"/>
          </w:tcPr>
          <w:p w:rsidR="00AD003C" w:rsidRPr="00D00CD9" w:rsidRDefault="00AD003C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25.10.2025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AD003C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134" w:type="dxa"/>
          </w:tcPr>
          <w:p w:rsidR="00AD003C" w:rsidRPr="00E222BC" w:rsidRDefault="00AD003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AD003C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AD003C" w:rsidRPr="00E222BC" w:rsidTr="007B075B">
        <w:tc>
          <w:tcPr>
            <w:tcW w:w="2943" w:type="dxa"/>
          </w:tcPr>
          <w:p w:rsidR="00AD003C" w:rsidRPr="00D00CD9" w:rsidRDefault="00AD003C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31.10.2025</w:t>
            </w:r>
          </w:p>
        </w:tc>
        <w:tc>
          <w:tcPr>
            <w:tcW w:w="6096" w:type="dxa"/>
          </w:tcPr>
          <w:p w:rsidR="00AD003C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AD003C" w:rsidRPr="00E222BC" w:rsidRDefault="00AD003C" w:rsidP="004618AC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табакокурения</w:t>
            </w:r>
            <w:proofErr w:type="spellEnd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ВИЧ, СПИД среди учащихся;</w:t>
            </w:r>
          </w:p>
          <w:p w:rsidR="00AD003C" w:rsidRPr="00E222BC" w:rsidRDefault="00AD003C" w:rsidP="004618AC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интернет-пространстве</w:t>
            </w:r>
            <w:proofErr w:type="gramEnd"/>
          </w:p>
          <w:p w:rsidR="00AD003C" w:rsidRPr="00E222BC" w:rsidRDefault="00AD003C" w:rsidP="004618AC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инструктажи по технике безопасности</w:t>
            </w:r>
          </w:p>
          <w:p w:rsidR="00AD003C" w:rsidRPr="00E222BC" w:rsidRDefault="00AD003C" w:rsidP="004618AC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по профилактике ДДТП и соблюдение ПДД</w:t>
            </w:r>
          </w:p>
        </w:tc>
        <w:tc>
          <w:tcPr>
            <w:tcW w:w="1134" w:type="dxa"/>
          </w:tcPr>
          <w:p w:rsidR="00AD003C" w:rsidRPr="00E222BC" w:rsidRDefault="00AD003C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AD003C" w:rsidRPr="00E222BC" w:rsidRDefault="00AD003C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14791" w:type="dxa"/>
            <w:gridSpan w:val="4"/>
          </w:tcPr>
          <w:p w:rsidR="001B2298" w:rsidRPr="00E222BC" w:rsidRDefault="001B2298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:rsidR="001B2298" w:rsidRPr="00E222BC" w:rsidRDefault="001B2298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2 ЧЕТВЕРТЬ. </w:t>
            </w:r>
          </w:p>
          <w:p w:rsidR="001B2298" w:rsidRPr="00E222BC" w:rsidRDefault="001B2298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Месячник по пропаганде здорового образа жизни «Территория жизни – мир без вредных привычек»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Месячник по профилактике наркомании, токсикомании, алкоголизма, </w:t>
            </w:r>
            <w:proofErr w:type="spell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табакокурения</w:t>
            </w:r>
            <w:proofErr w:type="spellEnd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ВИЧ, СПИД среди учащихся)</w:t>
            </w:r>
          </w:p>
        </w:tc>
      </w:tr>
      <w:tr w:rsidR="001B2298" w:rsidRPr="00E222BC" w:rsidTr="007B075B">
        <w:tc>
          <w:tcPr>
            <w:tcW w:w="2943" w:type="dxa"/>
            <w:vMerge w:val="restart"/>
          </w:tcPr>
          <w:p w:rsidR="001B2298" w:rsidRPr="00E222BC" w:rsidRDefault="00490646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04.11.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09.11.2025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единства. Классный час «Мы один народ – у нас одна страна!»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8054CB" w:rsidRPr="00E222BC" w:rsidRDefault="001B2298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54CB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8054CB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8054CB"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8054CB" w:rsidP="008054C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Акция «Пусть дружат дети всей Земли»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8054CB" w:rsidP="00461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>уководитель отряда волонтеров, волонтерская группа</w:t>
            </w:r>
          </w:p>
        </w:tc>
      </w:tr>
      <w:tr w:rsidR="0065301F" w:rsidRPr="00E222BC" w:rsidTr="007B075B">
        <w:tc>
          <w:tcPr>
            <w:tcW w:w="2943" w:type="dxa"/>
          </w:tcPr>
          <w:p w:rsidR="0065301F" w:rsidRPr="00CD65A3" w:rsidRDefault="0065301F" w:rsidP="001553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65301F" w:rsidRPr="00CD65A3" w:rsidRDefault="0065301F" w:rsidP="001553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День памяти погибших при исполнении служебных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1134" w:type="dxa"/>
          </w:tcPr>
          <w:p w:rsidR="0065301F" w:rsidRPr="00CD65A3" w:rsidRDefault="0065301F" w:rsidP="001553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10-11</w:t>
            </w:r>
          </w:p>
        </w:tc>
        <w:tc>
          <w:tcPr>
            <w:tcW w:w="4618" w:type="dxa"/>
          </w:tcPr>
          <w:p w:rsidR="008054CB" w:rsidRPr="00E222BC" w:rsidRDefault="008054CB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65301F" w:rsidRPr="00CD65A3" w:rsidRDefault="008054CB" w:rsidP="008054CB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 w:val="restart"/>
          </w:tcPr>
          <w:p w:rsidR="0065301F" w:rsidRPr="00CD65A3" w:rsidRDefault="0065301F" w:rsidP="0065301F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2025-16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 </w:t>
            </w:r>
          </w:p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«Не забыть нам этой даты»</w:t>
            </w:r>
            <w:r w:rsidR="008054CB">
              <w:t xml:space="preserve"> </w:t>
            </w:r>
            <w:r w:rsidR="008054CB" w:rsidRPr="008054CB">
              <w:rPr>
                <w:rFonts w:ascii="Times New Roman" w:eastAsia="Times New Roman" w:hAnsi="Times New Roman" w:cs="Times New Roman"/>
                <w:sz w:val="24"/>
                <w:szCs w:val="24"/>
              </w:rPr>
              <w:t>(День воинской славы России; Начало наступления советских войск под Сталинградом; Подвиг 28 панфиловцев)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8054CB" w:rsidRPr="00E222BC" w:rsidRDefault="008054CB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8054CB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Киномарафон «Дорогами Победы»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«Цветы на граните»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неделя ноября </w:t>
            </w:r>
            <w:r w:rsidR="0065301F">
              <w:rPr>
                <w:rFonts w:ascii="Times New Roman" w:hAnsi="Times New Roman"/>
                <w:sz w:val="24"/>
                <w:szCs w:val="24"/>
              </w:rPr>
              <w:t>(10.11.2025</w:t>
            </w:r>
            <w:r w:rsidR="0065301F" w:rsidRPr="00D00CD9">
              <w:rPr>
                <w:rFonts w:ascii="Times New Roman" w:hAnsi="Times New Roman"/>
                <w:sz w:val="24"/>
                <w:szCs w:val="24"/>
              </w:rPr>
              <w:t>-1</w:t>
            </w:r>
            <w:r w:rsidR="0065301F">
              <w:rPr>
                <w:rFonts w:ascii="Times New Roman" w:hAnsi="Times New Roman"/>
                <w:sz w:val="24"/>
                <w:szCs w:val="24"/>
              </w:rPr>
              <w:t>6.11.2025</w:t>
            </w:r>
            <w:r w:rsidR="0065301F" w:rsidRPr="00D00CD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Неделя психологии и социальной активности</w:t>
            </w:r>
          </w:p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Международный день толерантности. Всероссийский день правовой помощи детям  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Социально-психологическая служба МОУ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65301F" w:rsidP="0065301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18.11.2025 г.-24.11.2025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Круглый стол «Молодежь. Закон. Наркотик».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общественный инспектор по охране прав детства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65301F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20.11.2025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Классный час</w:t>
            </w:r>
          </w:p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День начала Нюрнбергского процесса 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5301F" w:rsidRPr="00E222BC" w:rsidTr="007B075B">
        <w:tc>
          <w:tcPr>
            <w:tcW w:w="2943" w:type="dxa"/>
          </w:tcPr>
          <w:p w:rsidR="0065301F" w:rsidRPr="00D00CD9" w:rsidRDefault="0065301F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18.11.2025-30.11.2025</w:t>
            </w:r>
          </w:p>
        </w:tc>
        <w:tc>
          <w:tcPr>
            <w:tcW w:w="6096" w:type="dxa"/>
          </w:tcPr>
          <w:p w:rsidR="0065301F" w:rsidRPr="00E222BC" w:rsidRDefault="0065301F" w:rsidP="004618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«Спорт – альтернатива пагубных привычек»</w:t>
            </w:r>
          </w:p>
        </w:tc>
        <w:tc>
          <w:tcPr>
            <w:tcW w:w="1134" w:type="dxa"/>
          </w:tcPr>
          <w:p w:rsidR="0065301F" w:rsidRPr="00E222BC" w:rsidRDefault="0065301F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65301F" w:rsidRPr="00E222BC" w:rsidRDefault="0065301F" w:rsidP="004618AC">
            <w:pPr>
              <w:rPr>
                <w:rFonts w:ascii="Times New Roman" w:eastAsia="Calibri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5301F" w:rsidRPr="00E222BC" w:rsidRDefault="0065301F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65301F" w:rsidRPr="00E222BC" w:rsidTr="007B075B">
        <w:tc>
          <w:tcPr>
            <w:tcW w:w="2943" w:type="dxa"/>
          </w:tcPr>
          <w:p w:rsidR="0065301F" w:rsidRPr="00D00CD9" w:rsidRDefault="0065301F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2025-27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  <w:shd w:val="clear" w:color="auto" w:fill="auto"/>
          </w:tcPr>
          <w:p w:rsidR="0065301F" w:rsidRPr="00E222BC" w:rsidRDefault="0065301F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Фотомарафон «Мамины глаза»</w:t>
            </w:r>
          </w:p>
        </w:tc>
        <w:tc>
          <w:tcPr>
            <w:tcW w:w="1134" w:type="dxa"/>
          </w:tcPr>
          <w:p w:rsidR="0065301F" w:rsidRPr="00E222BC" w:rsidRDefault="0065301F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8054CB" w:rsidRPr="00E222BC" w:rsidRDefault="008054CB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65301F" w:rsidRPr="00E222BC" w:rsidRDefault="008054CB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65301F" w:rsidRPr="00E222BC" w:rsidTr="007B075B">
        <w:tc>
          <w:tcPr>
            <w:tcW w:w="2943" w:type="dxa"/>
          </w:tcPr>
          <w:p w:rsidR="0065301F" w:rsidRPr="00D00CD9" w:rsidRDefault="0065301F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27.11.2025</w:t>
            </w:r>
          </w:p>
        </w:tc>
        <w:tc>
          <w:tcPr>
            <w:tcW w:w="6096" w:type="dxa"/>
            <w:shd w:val="clear" w:color="auto" w:fill="auto"/>
          </w:tcPr>
          <w:p w:rsidR="0065301F" w:rsidRPr="00D00CD9" w:rsidRDefault="0065301F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«Любовью материнской мы согреты»</w:t>
            </w:r>
          </w:p>
        </w:tc>
        <w:tc>
          <w:tcPr>
            <w:tcW w:w="1134" w:type="dxa"/>
          </w:tcPr>
          <w:p w:rsidR="0065301F" w:rsidRDefault="0065301F" w:rsidP="001553EB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10-11</w:t>
            </w:r>
          </w:p>
        </w:tc>
        <w:tc>
          <w:tcPr>
            <w:tcW w:w="4618" w:type="dxa"/>
          </w:tcPr>
          <w:p w:rsidR="008054CB" w:rsidRPr="00E222BC" w:rsidRDefault="008054CB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65301F" w:rsidRPr="00D00CD9" w:rsidRDefault="008054CB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65301F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30.11.2025</w:t>
            </w:r>
          </w:p>
        </w:tc>
        <w:tc>
          <w:tcPr>
            <w:tcW w:w="6096" w:type="dxa"/>
            <w:shd w:val="clear" w:color="auto" w:fill="auto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Квиз</w:t>
            </w:r>
            <w:proofErr w:type="spellEnd"/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Фотовыставка 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8" w:type="dxa"/>
          </w:tcPr>
          <w:p w:rsidR="001B2298" w:rsidRPr="00E222BC" w:rsidRDefault="001B2298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65301F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/>
                <w:sz w:val="24"/>
                <w:szCs w:val="24"/>
              </w:rPr>
              <w:t>01.11.202</w:t>
            </w:r>
            <w:r>
              <w:rPr>
                <w:rFonts w:ascii="Times New Roman" w:hAnsi="Times New Roman"/>
                <w:sz w:val="24"/>
                <w:szCs w:val="24"/>
              </w:rPr>
              <w:t>5-30.11.2025</w:t>
            </w:r>
          </w:p>
        </w:tc>
        <w:tc>
          <w:tcPr>
            <w:tcW w:w="6096" w:type="dxa"/>
            <w:shd w:val="clear" w:color="auto" w:fill="auto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табакокурения</w:t>
            </w:r>
            <w:proofErr w:type="spellEnd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ВИЧ, СПИД среди учащихся;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интернет-пространстве</w:t>
            </w:r>
            <w:proofErr w:type="gramEnd"/>
          </w:p>
          <w:p w:rsidR="001B2298" w:rsidRPr="00E222BC" w:rsidRDefault="001B2298" w:rsidP="004618AC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инструктажи по технике безопасности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профилактике ДДТП и соблюдение ПДД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</w:p>
        </w:tc>
        <w:tc>
          <w:tcPr>
            <w:tcW w:w="4618" w:type="dxa"/>
          </w:tcPr>
          <w:p w:rsidR="008054CB" w:rsidRPr="00E222BC" w:rsidRDefault="008054CB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8054CB" w:rsidP="00805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14791" w:type="dxa"/>
            <w:gridSpan w:val="4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tabs>
                <w:tab w:val="left" w:pos="8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Дни воинской славы: Классный час «День неизвестного солдата» 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03.12.2025</w:t>
            </w:r>
          </w:p>
        </w:tc>
        <w:tc>
          <w:tcPr>
            <w:tcW w:w="6096" w:type="dxa"/>
          </w:tcPr>
          <w:p w:rsidR="00A53B0E" w:rsidRDefault="00A53B0E" w:rsidP="00A53B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инвалидов </w:t>
            </w:r>
          </w:p>
          <w:p w:rsidR="00A53B0E" w:rsidRDefault="00A53B0E" w:rsidP="00A53B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  <w:p w:rsidR="001B2298" w:rsidRPr="00E222BC" w:rsidRDefault="001B2298" w:rsidP="00A53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</w:p>
        </w:tc>
        <w:tc>
          <w:tcPr>
            <w:tcW w:w="4618" w:type="dxa"/>
          </w:tcPr>
          <w:p w:rsidR="001B2298" w:rsidRPr="00E222BC" w:rsidRDefault="00E87470" w:rsidP="00E87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отряда волонтеров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>, группа волонтеров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12.2025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E87470" w:rsidP="004618A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Классный час 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«День конституции </w:t>
            </w:r>
          </w:p>
          <w:p w:rsidR="001B2298" w:rsidRPr="00E222BC" w:rsidRDefault="001B2298" w:rsidP="004618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 советник директора по </w:t>
            </w:r>
            <w:r w:rsidR="00E87470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воспитанию, 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10.12.2025-15.12.2025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Классный час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«Государственные символы - это многовековая история России...»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16.12.2025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13"/>
              </w:rPr>
              <w:t>Круглый стол «Мы граждане России»</w:t>
            </w:r>
            <w:r w:rsidRPr="00E222BC">
              <w:rPr>
                <w:rFonts w:ascii="Times New Roman" w:hAnsi="Times New Roman" w:cs="Times New Roman"/>
                <w:sz w:val="13"/>
                <w:szCs w:val="13"/>
              </w:rPr>
              <w:br/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Уполномоченный по правам ребенка в школе</w:t>
            </w:r>
          </w:p>
        </w:tc>
      </w:tr>
      <w:tr w:rsidR="001B2298" w:rsidRPr="00E222BC" w:rsidTr="007B075B">
        <w:tc>
          <w:tcPr>
            <w:tcW w:w="2943" w:type="dxa"/>
            <w:vMerge w:val="restart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2025-26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proofErr w:type="spellStart"/>
            <w:r w:rsidRPr="00E222B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Конкурсно</w:t>
            </w:r>
            <w:proofErr w:type="spellEnd"/>
            <w:r w:rsidRPr="00E222B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E222B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–р</w:t>
            </w:r>
            <w:proofErr w:type="gramEnd"/>
            <w:r w:rsidRPr="00E222B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азвлекательная программа</w:t>
            </w:r>
          </w:p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 xml:space="preserve"> </w:t>
            </w: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E222B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Новогодний серпантин</w:t>
            </w: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4618" w:type="dxa"/>
          </w:tcPr>
          <w:p w:rsidR="00E87470" w:rsidRPr="00E222BC" w:rsidRDefault="00E87470" w:rsidP="00E87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E87470" w:rsidP="00E87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новогодние поздравления «С новым годом, Школа!»</w:t>
            </w:r>
          </w:p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Новогодний концерт 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E87470" w:rsidRPr="00E222BC" w:rsidRDefault="00E87470" w:rsidP="00E87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E87470" w:rsidP="00E87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22.12.2025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Линейка по итогам второй четверти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E87470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25.12.2025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День принятия федеральных конституционных законов о государственных символах Российской Федерации 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E87470" w:rsidRPr="00E222BC" w:rsidRDefault="00E87470" w:rsidP="00E87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E87470" w:rsidP="00E87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01.12.2025-31.12.2025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табакокурения</w:t>
            </w:r>
            <w:proofErr w:type="spellEnd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ВИЧ, СПИД среди учащихся;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интернет-пространстве</w:t>
            </w:r>
            <w:proofErr w:type="gramEnd"/>
          </w:p>
          <w:p w:rsidR="001B2298" w:rsidRPr="00E222BC" w:rsidRDefault="001B2298" w:rsidP="004618AC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инструктажи по технике безопасности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профилактике ДДТП и соблюдение ПДД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1B2298" w:rsidRPr="00E222BC" w:rsidTr="007B075B">
        <w:tc>
          <w:tcPr>
            <w:tcW w:w="14791" w:type="dxa"/>
            <w:gridSpan w:val="4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1B2298" w:rsidRPr="00E222BC" w:rsidRDefault="001B2298" w:rsidP="00A53B0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3</w:t>
            </w: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ЧЕТВЕРТЬ. 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00CD9">
              <w:rPr>
                <w:rFonts w:ascii="Times New Roman" w:hAnsi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6-11.01.2026 </w:t>
            </w:r>
            <w:r w:rsidRPr="00D00CD9">
              <w:rPr>
                <w:rFonts w:ascii="Times New Roman" w:hAnsi="Times New Roman"/>
                <w:sz w:val="24"/>
                <w:szCs w:val="24"/>
              </w:rPr>
              <w:t>гг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Акция «Международный день «Спасибо»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553EB" w:rsidRPr="00E222BC" w:rsidRDefault="001B2298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53EB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1553EB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1553EB"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1553EB" w:rsidP="001553E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12.01.2026-31.01-2026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«Покормите птиц зимой» 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волонтеров, группа волонтеров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Акция и видеопоздравления ко Дню студента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372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 </w:t>
            </w:r>
          </w:p>
        </w:tc>
      </w:tr>
      <w:tr w:rsidR="00A53B0E" w:rsidRPr="00E222BC" w:rsidTr="007B075B">
        <w:tc>
          <w:tcPr>
            <w:tcW w:w="2943" w:type="dxa"/>
          </w:tcPr>
          <w:p w:rsidR="00A53B0E" w:rsidRPr="00D00CD9" w:rsidRDefault="00A53B0E" w:rsidP="001553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27.01.2026</w:t>
            </w:r>
          </w:p>
        </w:tc>
        <w:tc>
          <w:tcPr>
            <w:tcW w:w="6096" w:type="dxa"/>
          </w:tcPr>
          <w:p w:rsidR="00A53B0E" w:rsidRPr="00D00CD9" w:rsidRDefault="00A53B0E" w:rsidP="001553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Акция «Минутка просвещения» - День освобождения Красной армией крупнейшего «Лагеря смерти»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Аушвиц-Биркенау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1134" w:type="dxa"/>
          </w:tcPr>
          <w:p w:rsidR="00A53B0E" w:rsidRDefault="00A53B0E" w:rsidP="001553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618" w:type="dxa"/>
          </w:tcPr>
          <w:p w:rsidR="00A53B0E" w:rsidRPr="00D00CD9" w:rsidRDefault="00A53B0E" w:rsidP="001553EB">
            <w:pPr>
              <w:rPr>
                <w:rFonts w:ascii="Times New Roman" w:hAnsi="Times New Roman"/>
                <w:sz w:val="24"/>
                <w:szCs w:val="24"/>
              </w:rPr>
            </w:pPr>
            <w:r w:rsidRPr="00D00CD9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учителя предметники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B0E">
              <w:rPr>
                <w:rFonts w:ascii="Times New Roman" w:hAnsi="Times New Roman" w:cs="Times New Roman"/>
                <w:sz w:val="24"/>
                <w:szCs w:val="24"/>
              </w:rPr>
              <w:t>.01.2026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полному освобождению Ленинграда от фашистской блокады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553EB" w:rsidRPr="00E222BC" w:rsidRDefault="001B2298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53EB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1553EB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1553EB"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1553EB" w:rsidP="001553E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09.01.2026--31.01.2026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табакокурения</w:t>
            </w:r>
            <w:proofErr w:type="spellEnd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, ВИЧ, СПИД среди </w:t>
            </w: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lastRenderedPageBreak/>
              <w:t>учащихся;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интернет-пространстве</w:t>
            </w:r>
            <w:proofErr w:type="gramEnd"/>
          </w:p>
          <w:p w:rsidR="001B2298" w:rsidRPr="00E222BC" w:rsidRDefault="001B2298" w:rsidP="004618AC">
            <w:pPr>
              <w:pStyle w:val="a6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инструктажи по технике безопасности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профилактике ДДТП и соблюдение ПДД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14791" w:type="dxa"/>
            <w:gridSpan w:val="4"/>
          </w:tcPr>
          <w:p w:rsidR="001B2298" w:rsidRPr="00E222BC" w:rsidRDefault="001B2298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:rsidR="001B2298" w:rsidRPr="00E222BC" w:rsidRDefault="001B2298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по патриотической работе «Величие славы России»</w:t>
            </w:r>
          </w:p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298" w:rsidRPr="00E222BC" w:rsidTr="007B075B">
        <w:tc>
          <w:tcPr>
            <w:tcW w:w="2943" w:type="dxa"/>
            <w:vMerge w:val="restart"/>
          </w:tcPr>
          <w:p w:rsidR="00A53B0E" w:rsidRDefault="00A53B0E" w:rsidP="00A53B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/>
                <w:sz w:val="24"/>
                <w:szCs w:val="24"/>
              </w:rPr>
              <w:t>5-06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  <w:p w:rsidR="001B2298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0E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0E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0E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0E" w:rsidRPr="009D040B" w:rsidRDefault="00A53B0E" w:rsidP="004618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Классные  часы </w:t>
            </w: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"Победа советских войск под Сталинградом"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9D040B" w:rsidRPr="00E222BC" w:rsidRDefault="001B2298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040B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9D040B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9D040B"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9D040B" w:rsidP="009D04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"Сталинградские окна"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9D040B" w:rsidRPr="00E222BC" w:rsidRDefault="009D040B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9D040B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Общешкольная линейка   «Сталинград – это имя Победы!»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9D040B" w:rsidRPr="00E222BC" w:rsidRDefault="009D040B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9D040B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9D040B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02.02.2026</w:t>
            </w:r>
          </w:p>
        </w:tc>
        <w:tc>
          <w:tcPr>
            <w:tcW w:w="6096" w:type="dxa"/>
          </w:tcPr>
          <w:p w:rsidR="00A53B0E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Акция «Цветы на граните»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A53B0E" w:rsidRPr="009D040B" w:rsidRDefault="009D040B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A53B0E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День российской науки 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="009D04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8C6D7D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россиянах, исполнявших служебный долг за пределами Отечества 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(классный час)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9D04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D040B" w:rsidRPr="00E222BC" w:rsidTr="007B075B">
        <w:tc>
          <w:tcPr>
            <w:tcW w:w="2943" w:type="dxa"/>
          </w:tcPr>
          <w:p w:rsidR="009D040B" w:rsidRPr="00E222BC" w:rsidRDefault="009D040B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16.02.2026-28.02.2026</w:t>
            </w:r>
          </w:p>
        </w:tc>
        <w:tc>
          <w:tcPr>
            <w:tcW w:w="6096" w:type="dxa"/>
          </w:tcPr>
          <w:p w:rsidR="009D040B" w:rsidRPr="00E222BC" w:rsidRDefault="009D040B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Экскурсии по памятным местам</w:t>
            </w:r>
          </w:p>
        </w:tc>
        <w:tc>
          <w:tcPr>
            <w:tcW w:w="1134" w:type="dxa"/>
          </w:tcPr>
          <w:p w:rsidR="009D040B" w:rsidRPr="00E222BC" w:rsidRDefault="009D040B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9D040B" w:rsidRPr="00A32AEF" w:rsidRDefault="009D040B" w:rsidP="00B81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8C6D7D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16.02.-22.02.2026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«Широкая масленица» </w:t>
            </w:r>
          </w:p>
          <w:p w:rsidR="001B2298" w:rsidRPr="00E222BC" w:rsidRDefault="001B2298" w:rsidP="008C6D7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9D040B" w:rsidRPr="00E222BC" w:rsidRDefault="009D040B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9D040B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8C6D7D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01.02.2026-28.02.2026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табакокурения</w:t>
            </w:r>
            <w:proofErr w:type="spellEnd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ВИЧ, СПИД среди учащихся;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</w:t>
            </w: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lastRenderedPageBreak/>
              <w:t xml:space="preserve">обращения с детьми, безопасного пребывания несовершеннолетних в </w:t>
            </w:r>
            <w:proofErr w:type="gram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интернет-пространстве</w:t>
            </w:r>
            <w:proofErr w:type="gramEnd"/>
          </w:p>
          <w:p w:rsidR="001B2298" w:rsidRPr="00E222BC" w:rsidRDefault="001B2298" w:rsidP="004618A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инструктажи по технике безопасности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профилактике ДДТП и соблюдение ПДД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4618" w:type="dxa"/>
          </w:tcPr>
          <w:p w:rsidR="009D040B" w:rsidRPr="00E222BC" w:rsidRDefault="009D040B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9D040B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14791" w:type="dxa"/>
            <w:gridSpan w:val="4"/>
          </w:tcPr>
          <w:p w:rsidR="001B2298" w:rsidRPr="00E222BC" w:rsidRDefault="001B2298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 по пропаганде здорового образа жизни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20419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07.03.2026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гг.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«Для милых дам»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9D040B" w:rsidRPr="00E222BC" w:rsidRDefault="001B2298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040B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9D040B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9D040B"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9D040B" w:rsidP="009D04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 w:val="restart"/>
          </w:tcPr>
          <w:p w:rsidR="001B2298" w:rsidRPr="00E222BC" w:rsidRDefault="004428F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/>
                <w:sz w:val="24"/>
                <w:szCs w:val="24"/>
              </w:rPr>
              <w:t>-15.03.2026 гг.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здоровья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учителя физической культуры, учителя биологии </w:t>
            </w:r>
          </w:p>
        </w:tc>
      </w:tr>
      <w:tr w:rsidR="0033161F" w:rsidRPr="00E222BC" w:rsidTr="001553EB">
        <w:trPr>
          <w:trHeight w:val="1114"/>
        </w:trPr>
        <w:tc>
          <w:tcPr>
            <w:tcW w:w="2943" w:type="dxa"/>
            <w:vMerge/>
          </w:tcPr>
          <w:p w:rsidR="0033161F" w:rsidRPr="00E222BC" w:rsidRDefault="0033161F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33161F" w:rsidRPr="00E222BC" w:rsidRDefault="0033161F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 мероприятие «Мы хотим всем рекордам наши звонкие дать имена»</w:t>
            </w:r>
          </w:p>
        </w:tc>
        <w:tc>
          <w:tcPr>
            <w:tcW w:w="1134" w:type="dxa"/>
          </w:tcPr>
          <w:p w:rsidR="0033161F" w:rsidRPr="00E222BC" w:rsidRDefault="0033161F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33161F" w:rsidRPr="00E222BC" w:rsidRDefault="0033161F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физической культуры, педагог-организатор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33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18.03.202</w:t>
            </w:r>
            <w:r w:rsidR="003316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Классный час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«Воссоединение Крыма, Севастополя и России»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D40499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Линейка по итогам третий  четверти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97DEF" w:rsidRPr="00E222BC" w:rsidRDefault="001B2298" w:rsidP="00497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7DEF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97DEF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497DEF"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497DEF" w:rsidP="00497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D40499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День театра </w:t>
            </w:r>
          </w:p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497DEF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театральной студии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68430B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</w:t>
            </w:r>
            <w:r w:rsidR="00D40499">
              <w:rPr>
                <w:rFonts w:ascii="Times New Roman" w:hAnsi="Times New Roman"/>
                <w:sz w:val="24"/>
                <w:szCs w:val="24"/>
              </w:rPr>
              <w:t>03.2026-31.03.2026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табакокурения</w:t>
            </w:r>
            <w:proofErr w:type="spellEnd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ВИЧ, СПИД среди учащихся;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интернет-пространстве</w:t>
            </w:r>
            <w:proofErr w:type="gramEnd"/>
          </w:p>
          <w:p w:rsidR="001B2298" w:rsidRPr="00E222BC" w:rsidRDefault="001B2298" w:rsidP="004618AC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инструктажи по технике безопасности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профилактике ДДТП и соблюдение ПДД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14791" w:type="dxa"/>
            <w:gridSpan w:val="4"/>
          </w:tcPr>
          <w:p w:rsidR="00110EB1" w:rsidRDefault="00110EB1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RANGE!A1:F57"/>
          </w:p>
          <w:p w:rsidR="00110EB1" w:rsidRDefault="00110EB1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110EB1" w:rsidRDefault="00110EB1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110EB1" w:rsidRDefault="00110EB1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1B2298" w:rsidRPr="00E222BC" w:rsidRDefault="001B2298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  <w:bookmarkEnd w:id="0"/>
          </w:p>
          <w:p w:rsidR="001B2298" w:rsidRPr="00E222BC" w:rsidRDefault="0068430B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ЧЕТВЕРТЬ. </w:t>
            </w:r>
          </w:p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по профилактике правонарушений и вредных привычек,  детского дорожно-транспортного травматизма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07.04.2026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День космонавтики. Гагаринский урок «Космос - это мы».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13.04.2026 г.- 17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6гг.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13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13"/>
              </w:rPr>
              <w:t>Просмотр тематических видеофильмов «Дорога не прощает ошибок»</w:t>
            </w:r>
          </w:p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13"/>
              </w:rPr>
            </w:pP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15.04.202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-17.04.202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инспектором ПДД «Улица полна неожиданностей»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0EB1">
              <w:rPr>
                <w:rFonts w:ascii="Times New Roman" w:hAnsi="Times New Roman" w:cs="Times New Roman"/>
                <w:sz w:val="24"/>
                <w:szCs w:val="24"/>
              </w:rPr>
              <w:t>Руководитель ЮИД, отряд ЮИД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20.04.2026г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«День памяти о геноциде советского народа нацистами и их пособниками в годы  ВОВ»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sz w:val="24"/>
                <w:szCs w:val="24"/>
              </w:rPr>
              <w:t>6-30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«Сохрани дерево» (сбор макулатуры)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10EB1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CD65A3">
              <w:rPr>
                <w:rFonts w:ascii="Times New Roman" w:hAnsi="Times New Roman"/>
                <w:sz w:val="24"/>
                <w:szCs w:val="24"/>
              </w:rPr>
              <w:t>.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6096" w:type="dxa"/>
          </w:tcPr>
          <w:p w:rsidR="001B2298" w:rsidRPr="00E222BC" w:rsidRDefault="00110EB1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открытый урок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ОБЗиР</w:t>
            </w:r>
            <w:proofErr w:type="spellEnd"/>
            <w:r w:rsidR="001B2298"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» (ко Дню пожарной охраны)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неделя апреля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 по ТБ,  эвакуация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eastAsia="Calibri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01.04.2026-30.04.2026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табакокурения</w:t>
            </w:r>
            <w:proofErr w:type="spellEnd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ВИЧ, СПИД среди учащихся;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интернет-пространстве</w:t>
            </w:r>
            <w:proofErr w:type="gramEnd"/>
          </w:p>
          <w:p w:rsidR="001B2298" w:rsidRPr="00E222BC" w:rsidRDefault="001B2298" w:rsidP="004618AC">
            <w:pPr>
              <w:pStyle w:val="a6"/>
              <w:numPr>
                <w:ilvl w:val="0"/>
                <w:numId w:val="1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инструктажи по технике безопасности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6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профилактике ДТП и соблюдение ПДД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1B2298" w:rsidRPr="00E222BC" w:rsidTr="007B075B">
        <w:tc>
          <w:tcPr>
            <w:tcW w:w="14791" w:type="dxa"/>
            <w:gridSpan w:val="4"/>
          </w:tcPr>
          <w:p w:rsidR="001B2298" w:rsidRPr="00E222BC" w:rsidRDefault="001B2298" w:rsidP="004618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RANGE!A1:F38"/>
            <w:r w:rsidRPr="00E222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МАЙ</w:t>
            </w:r>
            <w:bookmarkEnd w:id="1"/>
          </w:p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по патриотической работе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27.04-04.05.2026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 праздничного оформления школы и  классов к празднованию Дня Победы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110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</w:t>
            </w:r>
            <w:r w:rsidR="00110E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Онлайн акция, фотоконкурс «День труда!»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 w:val="restart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08.05.2026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Общешкольная линейка «Вальс Победы»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Советник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воспитанию,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B2298" w:rsidRPr="00E222BC" w:rsidTr="007B075B">
        <w:tc>
          <w:tcPr>
            <w:tcW w:w="2943" w:type="dxa"/>
            <w:vMerge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«Нам нужна одна победа»</w:t>
            </w:r>
          </w:p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2A02" w:rsidRPr="00E222BC" w:rsidTr="008D1A24">
        <w:trPr>
          <w:trHeight w:val="433"/>
        </w:trPr>
        <w:tc>
          <w:tcPr>
            <w:tcW w:w="2943" w:type="dxa"/>
          </w:tcPr>
          <w:p w:rsidR="00482A02" w:rsidRPr="00D00CD9" w:rsidRDefault="00482A02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04.05-13.05.2026</w:t>
            </w:r>
            <w:r w:rsidRPr="00D00CD9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482A02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Экскурсии по памятным местам</w:t>
            </w:r>
          </w:p>
          <w:p w:rsidR="00482A02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2A02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Акция «Цветы на граните»</w:t>
            </w:r>
          </w:p>
        </w:tc>
        <w:tc>
          <w:tcPr>
            <w:tcW w:w="1134" w:type="dxa"/>
          </w:tcPr>
          <w:p w:rsidR="00482A02" w:rsidRPr="00E222BC" w:rsidRDefault="00482A02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82A02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8D1A24">
        <w:trPr>
          <w:trHeight w:val="412"/>
        </w:trPr>
        <w:tc>
          <w:tcPr>
            <w:tcW w:w="2943" w:type="dxa"/>
          </w:tcPr>
          <w:p w:rsidR="001B2298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04.05.202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-13.05.202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Встречи обучающихся с участниками  ВОВ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2A02" w:rsidRPr="00E222BC" w:rsidTr="007B075B">
        <w:tc>
          <w:tcPr>
            <w:tcW w:w="2943" w:type="dxa"/>
          </w:tcPr>
          <w:p w:rsidR="00482A02" w:rsidRPr="00D00CD9" w:rsidRDefault="00482A02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482A02" w:rsidRPr="00E222BC" w:rsidRDefault="00482A02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«Международный телефон доверия»</w:t>
            </w:r>
          </w:p>
        </w:tc>
        <w:tc>
          <w:tcPr>
            <w:tcW w:w="1134" w:type="dxa"/>
          </w:tcPr>
          <w:p w:rsidR="00482A02" w:rsidRPr="00E222BC" w:rsidRDefault="00482A02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82A02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482A02" w:rsidRPr="00E222BC" w:rsidTr="007B075B">
        <w:tc>
          <w:tcPr>
            <w:tcW w:w="2943" w:type="dxa"/>
          </w:tcPr>
          <w:p w:rsidR="00482A02" w:rsidRPr="00D00CD9" w:rsidRDefault="00482A02" w:rsidP="0015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482A02" w:rsidRPr="00E222BC" w:rsidRDefault="00482A02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Линейка по итогам четвертой  четверти»</w:t>
            </w:r>
          </w:p>
        </w:tc>
        <w:tc>
          <w:tcPr>
            <w:tcW w:w="1134" w:type="dxa"/>
          </w:tcPr>
          <w:p w:rsidR="00482A02" w:rsidRPr="00E222BC" w:rsidRDefault="00482A02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82A02" w:rsidRPr="00E222BC" w:rsidRDefault="00482A0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18"/>
              </w:rPr>
              <w:t>По  графику классных часов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18"/>
              </w:rPr>
              <w:t>Профилактическая беседа «Безопасный досуг в каникулярное время».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6A1FB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05.2026</w:t>
            </w:r>
            <w:r w:rsidR="001B2298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10EB1" w:rsidRPr="00E222BC" w:rsidRDefault="00110EB1" w:rsidP="00110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директора,</w:t>
            </w:r>
          </w:p>
          <w:p w:rsidR="001B2298" w:rsidRPr="00E222BC" w:rsidRDefault="00110EB1" w:rsidP="00110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6A1FB2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01.05.2026- 25.05.2026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табакокурения</w:t>
            </w:r>
            <w:proofErr w:type="spellEnd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ВИЧ, СПИД среди учащихся;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интернет-пространстве</w:t>
            </w:r>
            <w:proofErr w:type="gramEnd"/>
          </w:p>
          <w:p w:rsidR="001B2298" w:rsidRPr="00E222BC" w:rsidRDefault="001B2298" w:rsidP="004618AC">
            <w:pPr>
              <w:pStyle w:val="a6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инструктажи по технике безопасности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профилактике ДТП и соблюдение ПДД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школьников в олимпиадах, в том числе в интернет-олимпиадах по различным направлениям науки и техники, использование сетевых интерне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ресурсов для самореализации учащихся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10EB1" w:rsidP="00110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ВР, классные руководители</w:t>
            </w:r>
          </w:p>
        </w:tc>
      </w:tr>
      <w:tr w:rsidR="001B2298" w:rsidRPr="00E222BC" w:rsidTr="007B075B">
        <w:tc>
          <w:tcPr>
            <w:tcW w:w="14791" w:type="dxa"/>
            <w:gridSpan w:val="4"/>
            <w:shd w:val="clear" w:color="auto" w:fill="8DB3E2" w:themeFill="text2" w:themeFillTint="66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</w:rPr>
              <w:t>Модуль «Классное руководство»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 проведения 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6096" w:type="dxa"/>
          </w:tcPr>
          <w:p w:rsidR="001B2298" w:rsidRPr="00E222BC" w:rsidRDefault="001B2298" w:rsidP="00252F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МО «Планирован</w:t>
            </w:r>
            <w:r w:rsidR="00252FC4">
              <w:rPr>
                <w:rFonts w:ascii="Times New Roman" w:hAnsi="Times New Roman" w:cs="Times New Roman"/>
                <w:sz w:val="24"/>
                <w:szCs w:val="24"/>
              </w:rPr>
              <w:t>ие воспитательной работы на 2025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- 202</w:t>
            </w:r>
            <w:r w:rsidR="00252F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». Методическая помощь начинающим классным руководителям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43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43F15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Оформление социального паспорта на каждого обучающегося в классе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43F15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Оформление портфеля классного руководителя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43F15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Методическая помощь начинающим классным руководителям.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консультации для классных руководителей: </w:t>
            </w:r>
          </w:p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Изучение государственных символов Российской Федерации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Защита прав ребенка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формы и направления работы с семьей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коллектива класса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</w:t>
            </w:r>
            <w:proofErr w:type="spell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учащихся  Сотрудничество с правоохранительными органами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Тематика и методика проведения классных часов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Анализ эффективности воспитательного процесса в классах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Открытые классные часы: формы и методики проведения, цели и задач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372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43F15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, советник директора по воспитательной работе, психолог, социальный работник.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Проведение вводных инструктажей после летних каникул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43F15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3F15" w:rsidRPr="00E222BC" w:rsidTr="007B075B">
        <w:tc>
          <w:tcPr>
            <w:tcW w:w="2943" w:type="dxa"/>
          </w:tcPr>
          <w:p w:rsidR="00443F15" w:rsidRPr="00E222BC" w:rsidRDefault="00443F1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443F15" w:rsidRPr="00E222BC" w:rsidRDefault="00443F1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34" w:type="dxa"/>
          </w:tcPr>
          <w:p w:rsidR="00443F15" w:rsidRPr="00E222BC" w:rsidRDefault="00443F15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43F15" w:rsidRDefault="00443F15">
            <w:r w:rsidRPr="000249CD">
              <w:rPr>
                <w:rFonts w:ascii="Times New Roman" w:hAnsi="Times New Roman" w:cs="Times New Roman"/>
                <w:sz w:val="24"/>
                <w:szCs w:val="24"/>
              </w:rPr>
              <w:t>Методист по ВР, классные руководители</w:t>
            </w:r>
          </w:p>
        </w:tc>
      </w:tr>
      <w:tr w:rsidR="00443F15" w:rsidRPr="00E222BC" w:rsidTr="007B075B">
        <w:tc>
          <w:tcPr>
            <w:tcW w:w="2943" w:type="dxa"/>
          </w:tcPr>
          <w:p w:rsidR="00443F15" w:rsidRPr="00E222BC" w:rsidRDefault="00443F1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Каждый учебный понедельник</w:t>
            </w:r>
          </w:p>
        </w:tc>
        <w:tc>
          <w:tcPr>
            <w:tcW w:w="6096" w:type="dxa"/>
          </w:tcPr>
          <w:p w:rsidR="00443F15" w:rsidRPr="00E222BC" w:rsidRDefault="00443F15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Внеурочные занятия «Разговоры о 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важном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443F15" w:rsidRPr="00E222BC" w:rsidRDefault="00443F1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43F15" w:rsidRPr="00E222BC" w:rsidRDefault="00443F15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43F15" w:rsidRDefault="00443F15">
            <w:r w:rsidRPr="000249CD">
              <w:rPr>
                <w:rFonts w:ascii="Times New Roman" w:hAnsi="Times New Roman" w:cs="Times New Roman"/>
                <w:sz w:val="24"/>
                <w:szCs w:val="24"/>
              </w:rPr>
              <w:t>Методист по ВР,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Внеурочные  </w:t>
            </w:r>
            <w:proofErr w:type="spellStart"/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профориентационные</w:t>
            </w:r>
            <w:proofErr w:type="spellEnd"/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занятия «Билет в будущее»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Согласно планам ВР классных руководителей</w:t>
            </w:r>
          </w:p>
        </w:tc>
        <w:tc>
          <w:tcPr>
            <w:tcW w:w="6096" w:type="dxa"/>
          </w:tcPr>
          <w:p w:rsidR="001B2298" w:rsidRPr="00E222BC" w:rsidRDefault="00252FC4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52FC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тематических классных часов, в том числе направленных </w:t>
            </w:r>
            <w:r w:rsidRPr="00252FC4">
              <w:rPr>
                <w:rFonts w:ascii="Times New Roman" w:hAnsi="Times New Roman"/>
                <w:sz w:val="24"/>
              </w:rPr>
              <w:t>на профилактику и противодействие жестокому обращению с пожилыми людьми «Уважайте старость».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43F15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43F15"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3F15" w:rsidRPr="00E222BC" w:rsidTr="007B075B">
        <w:tc>
          <w:tcPr>
            <w:tcW w:w="2943" w:type="dxa"/>
          </w:tcPr>
          <w:p w:rsidR="00443F15" w:rsidRPr="00E222BC" w:rsidRDefault="00443F1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6096" w:type="dxa"/>
          </w:tcPr>
          <w:p w:rsidR="00443F15" w:rsidRPr="00E222BC" w:rsidRDefault="00443F15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Информационный классный час. (ПДД,  антикоррупционное воспитание, профилактика  экстремизма, вопросы безопасности)</w:t>
            </w:r>
          </w:p>
        </w:tc>
        <w:tc>
          <w:tcPr>
            <w:tcW w:w="1134" w:type="dxa"/>
          </w:tcPr>
          <w:p w:rsidR="00443F15" w:rsidRPr="00E222BC" w:rsidRDefault="00443F15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43F15" w:rsidRDefault="00443F15">
            <w:r w:rsidRPr="00FB1C19">
              <w:rPr>
                <w:rFonts w:ascii="Times New Roman" w:hAnsi="Times New Roman" w:cs="Times New Roman"/>
                <w:sz w:val="24"/>
                <w:szCs w:val="24"/>
              </w:rPr>
              <w:t>Методист по ВР, классные руководители</w:t>
            </w:r>
          </w:p>
        </w:tc>
      </w:tr>
      <w:tr w:rsidR="00443F15" w:rsidRPr="00E222BC" w:rsidTr="007B075B">
        <w:tc>
          <w:tcPr>
            <w:tcW w:w="2943" w:type="dxa"/>
          </w:tcPr>
          <w:p w:rsidR="00443F15" w:rsidRPr="00E222BC" w:rsidRDefault="00443F1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Согласно планам ВР классных руководителей</w:t>
            </w:r>
          </w:p>
        </w:tc>
        <w:tc>
          <w:tcPr>
            <w:tcW w:w="6096" w:type="dxa"/>
          </w:tcPr>
          <w:p w:rsidR="00443F15" w:rsidRPr="00E222BC" w:rsidRDefault="00443F15" w:rsidP="004618A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целевых инструктажей с 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443F15" w:rsidRPr="00E222BC" w:rsidRDefault="00443F15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43F15" w:rsidRDefault="00443F15">
            <w:r w:rsidRPr="00FB1C19">
              <w:rPr>
                <w:rFonts w:ascii="Times New Roman" w:hAnsi="Times New Roman" w:cs="Times New Roman"/>
                <w:sz w:val="24"/>
                <w:szCs w:val="24"/>
              </w:rPr>
              <w:t>Методист по ВР, 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расширенной кафедры классных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руководителей для подведения промежуточных итогов воспитательной деятельности классов.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4618" w:type="dxa"/>
          </w:tcPr>
          <w:p w:rsidR="001B2298" w:rsidRPr="00E222BC" w:rsidRDefault="001B2298" w:rsidP="00443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советник директора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воспитательной работе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четверть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Выборочная проверка рабочей документации классных руководителей: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Личные дела класса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Календарное планирование на четверть и на год 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:rsidR="001B2298" w:rsidRPr="00E222BC" w:rsidRDefault="001B2298" w:rsidP="004618A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372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43F15" w:rsidRPr="00E222BC">
              <w:rPr>
                <w:rFonts w:ascii="Times New Roman" w:hAnsi="Times New Roman" w:cs="Times New Roman"/>
                <w:sz w:val="24"/>
                <w:szCs w:val="24"/>
              </w:rPr>
              <w:t>ВР, советник директора по воспитательной работе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Мониторинг посещаемости учащимися библиотечного фонда школы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заведующая библиотекой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Мониторинг состояния работы с родителями учащихся.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443F1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ВР, советник директора по воспитательной работе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Согласно планам ВР классных руководителей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коллективные творческие дела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14791" w:type="dxa"/>
            <w:gridSpan w:val="4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Индивидуальная работа с </w:t>
            </w:r>
            <w:proofErr w:type="gramStart"/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с 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14791" w:type="dxa"/>
            <w:gridSpan w:val="4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учителями-предметниками в классе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Консультации с учит</w:t>
            </w:r>
            <w:r w:rsidRPr="00E222BC">
              <w:rPr>
                <w:rFonts w:ascii="Times New Roman" w:hAnsi="Times New Roman" w:cs="Times New Roman"/>
                <w:sz w:val="24"/>
              </w:rPr>
              <w:t>елями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14791" w:type="dxa"/>
            <w:gridSpan w:val="4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родителями </w:t>
            </w:r>
            <w:proofErr w:type="gramStart"/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(законными представителями)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Заседание родительского комитета класса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2298" w:rsidRPr="00E222BC" w:rsidTr="007B075B">
        <w:tc>
          <w:tcPr>
            <w:tcW w:w="2943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1134" w:type="dxa"/>
          </w:tcPr>
          <w:p w:rsidR="001B2298" w:rsidRPr="00E222BC" w:rsidRDefault="001B229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1B2298" w:rsidRPr="00E222BC" w:rsidRDefault="001B229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3F1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43F15" w:rsidRPr="00E222BC">
              <w:rPr>
                <w:rFonts w:ascii="Times New Roman" w:hAnsi="Times New Roman" w:cs="Times New Roman"/>
                <w:sz w:val="24"/>
                <w:szCs w:val="24"/>
              </w:rPr>
              <w:t>ВР, советник директора по воспитательной работе</w:t>
            </w:r>
          </w:p>
        </w:tc>
      </w:tr>
      <w:tr w:rsidR="00252FC4" w:rsidRPr="00E222BC" w:rsidTr="007B075B">
        <w:tc>
          <w:tcPr>
            <w:tcW w:w="2943" w:type="dxa"/>
          </w:tcPr>
          <w:p w:rsidR="00252FC4" w:rsidRPr="00E222BC" w:rsidRDefault="00252FC4" w:rsidP="001553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Организация работы, направленной на профилактику деструктивного поведения, правонарушений, информационной безопасности, нарушений ПДД </w:t>
            </w:r>
            <w:proofErr w:type="gramStart"/>
            <w:r>
              <w:rPr>
                <w:rFonts w:ascii="Times New Roman" w:hAnsi="Times New Roman"/>
                <w:sz w:val="24"/>
              </w:rPr>
              <w:t>обучающимися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134" w:type="dxa"/>
          </w:tcPr>
          <w:p w:rsidR="00252FC4" w:rsidRPr="00E222BC" w:rsidRDefault="00252FC4" w:rsidP="001553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1553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52FC4" w:rsidRPr="00E222BC" w:rsidTr="007B075B">
        <w:tc>
          <w:tcPr>
            <w:tcW w:w="2943" w:type="dxa"/>
          </w:tcPr>
          <w:p w:rsidR="00252FC4" w:rsidRPr="00E222BC" w:rsidRDefault="00252FC4" w:rsidP="001553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252FC4" w:rsidRPr="00252FC4" w:rsidRDefault="00252FC4" w:rsidP="001553EB">
            <w:pPr>
              <w:rPr>
                <w:rFonts w:ascii="Times New Roman" w:hAnsi="Times New Roman"/>
                <w:sz w:val="24"/>
              </w:rPr>
            </w:pPr>
            <w:r w:rsidRPr="00252FC4">
              <w:rPr>
                <w:rFonts w:ascii="Times New Roman" w:hAnsi="Times New Roman"/>
                <w:sz w:val="24"/>
              </w:rPr>
              <w:t>Тематическое сообщение на классных родительских собраниях, направленное на профилактику и противодействие жестокому обращению с пожилыми людьми.</w:t>
            </w:r>
          </w:p>
        </w:tc>
        <w:tc>
          <w:tcPr>
            <w:tcW w:w="1134" w:type="dxa"/>
          </w:tcPr>
          <w:p w:rsidR="00252FC4" w:rsidRPr="00E222BC" w:rsidRDefault="00252FC4" w:rsidP="001553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1553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52FC4" w:rsidRPr="00E222BC" w:rsidTr="007B075B">
        <w:tc>
          <w:tcPr>
            <w:tcW w:w="2943" w:type="dxa"/>
          </w:tcPr>
          <w:p w:rsidR="00252FC4" w:rsidRPr="00E222BC" w:rsidRDefault="00252FC4" w:rsidP="001553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четверть</w:t>
            </w:r>
          </w:p>
        </w:tc>
        <w:tc>
          <w:tcPr>
            <w:tcW w:w="6096" w:type="dxa"/>
          </w:tcPr>
          <w:p w:rsidR="00252FC4" w:rsidRPr="00252FC4" w:rsidRDefault="00252FC4" w:rsidP="001553EB">
            <w:pPr>
              <w:rPr>
                <w:rFonts w:ascii="Times New Roman" w:hAnsi="Times New Roman"/>
                <w:sz w:val="24"/>
              </w:rPr>
            </w:pPr>
            <w:r w:rsidRPr="00252FC4">
              <w:rPr>
                <w:rFonts w:ascii="Times New Roman" w:hAnsi="Times New Roman"/>
                <w:sz w:val="24"/>
              </w:rPr>
              <w:t>Привлечение членов семей старшего поколения к организации и проведению воспитательных дел, мероприятий с целью создания условий для разновозрастного взаимодействия.</w:t>
            </w:r>
          </w:p>
        </w:tc>
        <w:tc>
          <w:tcPr>
            <w:tcW w:w="1134" w:type="dxa"/>
          </w:tcPr>
          <w:p w:rsidR="00252FC4" w:rsidRPr="00E222BC" w:rsidRDefault="00252FC4" w:rsidP="001553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1553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52FC4" w:rsidRPr="00E222BC" w:rsidTr="007B075B">
        <w:tc>
          <w:tcPr>
            <w:tcW w:w="14791" w:type="dxa"/>
            <w:gridSpan w:val="4"/>
            <w:shd w:val="clear" w:color="auto" w:fill="8DB3E2" w:themeFill="text2" w:themeFillTint="66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</w:rPr>
              <w:t>Модуль «Школьный урок»</w:t>
            </w:r>
          </w:p>
        </w:tc>
      </w:tr>
      <w:tr w:rsidR="00252FC4" w:rsidRPr="00E222BC" w:rsidTr="007B075B">
        <w:tc>
          <w:tcPr>
            <w:tcW w:w="2943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 проведения 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252FC4" w:rsidRPr="00E222BC" w:rsidTr="007B075B">
        <w:tc>
          <w:tcPr>
            <w:tcW w:w="14791" w:type="dxa"/>
            <w:gridSpan w:val="4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согласно индивидуальным планам работы учителей-предметников</w:t>
            </w:r>
          </w:p>
        </w:tc>
      </w:tr>
      <w:tr w:rsidR="00252FC4" w:rsidRPr="00E222BC" w:rsidTr="007B075B">
        <w:tc>
          <w:tcPr>
            <w:tcW w:w="14791" w:type="dxa"/>
            <w:gridSpan w:val="4"/>
            <w:shd w:val="clear" w:color="auto" w:fill="8DB3E2" w:themeFill="text2" w:themeFillTint="66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«Внеурочная деятельность»</w:t>
            </w:r>
          </w:p>
        </w:tc>
      </w:tr>
      <w:tr w:rsidR="00252FC4" w:rsidRPr="00E222BC" w:rsidTr="007B075B">
        <w:tc>
          <w:tcPr>
            <w:tcW w:w="2943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 проведения 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252FC4" w:rsidRPr="00E222BC" w:rsidTr="007B075B">
        <w:tc>
          <w:tcPr>
            <w:tcW w:w="14791" w:type="dxa"/>
            <w:gridSpan w:val="4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в соответствии с учебными планами внеурочной деятельности</w:t>
            </w:r>
          </w:p>
        </w:tc>
      </w:tr>
      <w:tr w:rsidR="00252FC4" w:rsidRPr="00E222BC" w:rsidTr="00ED42DB">
        <w:tc>
          <w:tcPr>
            <w:tcW w:w="14791" w:type="dxa"/>
            <w:gridSpan w:val="4"/>
            <w:shd w:val="clear" w:color="auto" w:fill="95B3D7" w:themeFill="accent1" w:themeFillTint="99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</w:rPr>
              <w:t>Модуль «Работа с родителями»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направленные на формирование компетентной родительской общественности школы: </w:t>
            </w:r>
          </w:p>
          <w:p w:rsidR="00252FC4" w:rsidRPr="00E222BC" w:rsidRDefault="00252FC4" w:rsidP="004618AC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Участие родителей в формировании Совета Школы;</w:t>
            </w:r>
          </w:p>
          <w:p w:rsidR="00252FC4" w:rsidRPr="00E222BC" w:rsidRDefault="00252FC4" w:rsidP="004618AC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Формирование общешкольного родительского комитета.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443F15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ВР, советник директора по воспитательной работе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Сентябрь, 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Обследование социально-бытовых условий вновь прибывших учеников; мониторинг статуса семей обучающихся, данных о необходимости постановки на бесплатное питание в школе.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443F15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ВР, советник директора по воспитательной работе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Знакомство родительской общественности с нормативными документами, регламентирующими деятельность школы: Всеобщая декларация прав человека;</w:t>
            </w:r>
          </w:p>
          <w:p w:rsidR="00252FC4" w:rsidRPr="00E222BC" w:rsidRDefault="00252FC4" w:rsidP="004618A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Декларация прав ребёнка;</w:t>
            </w:r>
          </w:p>
          <w:p w:rsidR="00252FC4" w:rsidRPr="00E222BC" w:rsidRDefault="00252FC4" w:rsidP="004618A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Конвенция о правах ребёнка;</w:t>
            </w:r>
          </w:p>
          <w:p w:rsidR="00252FC4" w:rsidRPr="00E222BC" w:rsidRDefault="00252FC4" w:rsidP="004618A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Конституция РФ;</w:t>
            </w:r>
          </w:p>
          <w:p w:rsidR="00252FC4" w:rsidRPr="00E222BC" w:rsidRDefault="00252FC4" w:rsidP="004618A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Семейный кодекс;</w:t>
            </w:r>
          </w:p>
          <w:p w:rsidR="00252FC4" w:rsidRPr="00E222BC" w:rsidRDefault="00252FC4" w:rsidP="004618A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Закон об образовании;</w:t>
            </w:r>
          </w:p>
          <w:p w:rsidR="00252FC4" w:rsidRPr="00E222BC" w:rsidRDefault="00252FC4" w:rsidP="004618AC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Устав МОУ СШ №5 с изменениями и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дополнениями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4618" w:type="dxa"/>
          </w:tcPr>
          <w:p w:rsidR="00252FC4" w:rsidRPr="00E222BC" w:rsidRDefault="00443F15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ВР, советник директора по воспитательной работе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Работа родительского лектория с привлечением специалистов: работников здравоохранения, психологов, социологов, работников МВД, прокуратуры и др.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443F15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ВР, советник директора по воспитательной работе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 с участием родителей по коррекции поведения и успеваемости учащихся, склонных к нарушениям различного характера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443F15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52FC4" w:rsidRPr="00E222BC">
              <w:rPr>
                <w:rFonts w:ascii="Times New Roman" w:hAnsi="Times New Roman" w:cs="Times New Roman"/>
                <w:sz w:val="24"/>
                <w:szCs w:val="24"/>
              </w:rPr>
              <w:t>ВР, классные руководители, психолог, социальный педагог.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учащихся по вопросам воспитания, образования, профориентации и др.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443F15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ВР, советник директора по воспитательной работе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Администрация 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различной воспитательной тематики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443F15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</w:t>
            </w:r>
            <w:r w:rsidR="00252FC4" w:rsidRPr="00E222BC">
              <w:rPr>
                <w:rFonts w:ascii="Times New Roman" w:hAnsi="Times New Roman" w:cs="Times New Roman"/>
                <w:sz w:val="24"/>
                <w:szCs w:val="24"/>
              </w:rPr>
              <w:t>ВР, классные руководители, психолог, социальный педагог.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работы классных и 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общешкольного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родительских комитетов.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443F15" w:rsidP="00443F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402988" w:rsidRPr="00E222BC">
              <w:rPr>
                <w:rFonts w:ascii="Times New Roman" w:hAnsi="Times New Roman" w:cs="Times New Roman"/>
                <w:sz w:val="24"/>
                <w:szCs w:val="24"/>
              </w:rPr>
              <w:t>, социальный педагог.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Реализация проекта «Мир начинается с семьи»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40298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52FC4" w:rsidRPr="00E222BC">
              <w:rPr>
                <w:rFonts w:ascii="Times New Roman" w:hAnsi="Times New Roman" w:cs="Times New Roman"/>
                <w:sz w:val="24"/>
                <w:szCs w:val="24"/>
              </w:rPr>
              <w:t>ВР, классные руководители, психолог, социальный педагог.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2988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02988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, советник дире</w:t>
            </w:r>
            <w:r w:rsidR="00402988">
              <w:rPr>
                <w:rFonts w:ascii="Times New Roman" w:hAnsi="Times New Roman" w:cs="Times New Roman"/>
                <w:sz w:val="24"/>
                <w:szCs w:val="24"/>
              </w:rPr>
              <w:t>ктора по воспитательной работе.</w:t>
            </w:r>
          </w:p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FC4" w:rsidRPr="00E222BC" w:rsidTr="00ED42DB">
        <w:tc>
          <w:tcPr>
            <w:tcW w:w="14791" w:type="dxa"/>
            <w:gridSpan w:val="4"/>
            <w:shd w:val="clear" w:color="auto" w:fill="95B3D7" w:themeFill="accent1" w:themeFillTint="99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«Профориентация»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Выявление выбора предпочтений обучающихся предметных курсов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18" w:type="dxa"/>
          </w:tcPr>
          <w:p w:rsidR="00252FC4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52FC4" w:rsidRPr="00E222BC">
              <w:rPr>
                <w:rFonts w:ascii="Times New Roman" w:hAnsi="Times New Roman" w:cs="Times New Roman"/>
                <w:sz w:val="24"/>
                <w:szCs w:val="24"/>
              </w:rPr>
              <w:t>ВР, классные руководители,  социальный педагог.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6096" w:type="dxa"/>
          </w:tcPr>
          <w:p w:rsidR="00252FC4" w:rsidRPr="00E222BC" w:rsidRDefault="00252FC4" w:rsidP="00252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результатов профориентации за </w:t>
            </w:r>
            <w:bookmarkStart w:id="2" w:name="_GoBack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End w:id="2"/>
            <w:r>
              <w:rPr>
                <w:rFonts w:ascii="Times New Roman" w:hAnsi="Times New Roman" w:cs="Times New Roman"/>
                <w:sz w:val="24"/>
                <w:szCs w:val="24"/>
              </w:rPr>
              <w:t>-2025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выявление трудоустройства и поступления в учреждения среднего профессионального и высшего образования выпускников 9, 11 классов. 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252FC4" w:rsidRPr="00E222B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 социальный педагог.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Участие в федеральном проекте «Успех каждого ребенка» национального проекта «Образование» на портале «</w:t>
            </w:r>
            <w:proofErr w:type="spell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2988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02988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4029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</w:rPr>
            </w:pPr>
            <w:r w:rsidRPr="00E222BC">
              <w:rPr>
                <w:rFonts w:ascii="Times New Roman" w:hAnsi="Times New Roman" w:cs="Times New Roman"/>
                <w:sz w:val="24"/>
              </w:rPr>
              <w:t>Обеспечение участия обучающихся в днях открытых дверей учреждений среднего профессионального и высшего образования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2988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402988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</w:rPr>
              <w:t xml:space="preserve">Участие 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</w:rPr>
              <w:t>обучающихся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</w:rPr>
              <w:t xml:space="preserve"> в проекте «Билет в будущее»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часы «Мир профессий»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экскурсий на различные предприятия (очных и заочных)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52FC4" w:rsidRPr="00E222BC" w:rsidTr="00ED42DB">
        <w:tc>
          <w:tcPr>
            <w:tcW w:w="14791" w:type="dxa"/>
            <w:gridSpan w:val="4"/>
            <w:shd w:val="clear" w:color="auto" w:fill="95B3D7" w:themeFill="accent1" w:themeFillTint="99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  <w:shd w:val="clear" w:color="auto" w:fill="FFFFFF" w:themeFill="background1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52FC4" w:rsidRPr="00E222BC" w:rsidTr="00ED42DB">
        <w:tc>
          <w:tcPr>
            <w:tcW w:w="2943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  <w:shd w:val="clear" w:color="auto" w:fill="FFFFFF" w:themeFill="background1"/>
          </w:tcPr>
          <w:p w:rsidR="00252FC4" w:rsidRPr="00E222BC" w:rsidRDefault="00252FC4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34" w:type="dxa"/>
          </w:tcPr>
          <w:p w:rsidR="00252FC4" w:rsidRPr="00E222BC" w:rsidRDefault="00252FC4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252FC4" w:rsidRPr="00E222BC" w:rsidRDefault="00252FC4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9A76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стендов, кабинетов, рекреаций и т.д. к праздникам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9A76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Озеленение пришкольной территории, разбивка клумб,</w:t>
            </w:r>
          </w:p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тенистых аллей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9A76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Трансляция событий МОУ СШ № 16</w:t>
            </w:r>
          </w:p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(праздников, церемоний, торжественных линеек, творческих вечеров, выставок,</w:t>
            </w:r>
            <w:proofErr w:type="gramEnd"/>
          </w:p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собраний, конференций и т.п.)  на дисплеях TV, установленных в холле школы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Default="00402988">
            <w:r w:rsidRPr="00584CFE">
              <w:rPr>
                <w:rFonts w:ascii="Times New Roman" w:hAnsi="Times New Roman" w:cs="Times New Roman"/>
                <w:sz w:val="24"/>
                <w:szCs w:val="24"/>
              </w:rPr>
              <w:t>Методист по ВР, советник директора по воспитательной работе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пространства проведения </w:t>
            </w:r>
            <w:proofErr w:type="gramStart"/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конкретных</w:t>
            </w:r>
            <w:proofErr w:type="gramEnd"/>
          </w:p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событий МОУ СШ № 16</w:t>
            </w:r>
          </w:p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(праздников, церемоний, торжественных линеек, творческих вечеров, выставок,</w:t>
            </w:r>
            <w:proofErr w:type="gramEnd"/>
          </w:p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собраний, конференций и т.п.)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Default="00402988">
            <w:r w:rsidRPr="00584CFE">
              <w:rPr>
                <w:rFonts w:ascii="Times New Roman" w:hAnsi="Times New Roman" w:cs="Times New Roman"/>
                <w:sz w:val="24"/>
                <w:szCs w:val="24"/>
              </w:rPr>
              <w:t>Методист по ВР, советник директора по воспитательной работе</w:t>
            </w:r>
          </w:p>
        </w:tc>
      </w:tr>
      <w:tr w:rsidR="00402988" w:rsidRPr="00E222BC" w:rsidTr="00ED42DB">
        <w:tc>
          <w:tcPr>
            <w:tcW w:w="14791" w:type="dxa"/>
            <w:gridSpan w:val="4"/>
            <w:shd w:val="clear" w:color="auto" w:fill="95B3D7" w:themeFill="accent1" w:themeFillTint="99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02988" w:rsidRPr="00E222BC" w:rsidTr="00ED42DB">
        <w:tc>
          <w:tcPr>
            <w:tcW w:w="14791" w:type="dxa"/>
            <w:gridSpan w:val="4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согласно плану работу детс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кого общественного объединения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отряда ЮИД, </w:t>
            </w:r>
          </w:p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«Движение Первых»</w:t>
            </w:r>
          </w:p>
        </w:tc>
      </w:tr>
      <w:tr w:rsidR="00402988" w:rsidRPr="00E222BC" w:rsidTr="00ED42DB">
        <w:tc>
          <w:tcPr>
            <w:tcW w:w="14791" w:type="dxa"/>
            <w:gridSpan w:val="4"/>
            <w:shd w:val="clear" w:color="auto" w:fill="95B3D7" w:themeFill="accent1" w:themeFillTint="99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«Экскурсии, экспедиции, походы»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согласно индивидуальным планам работы классных руководителей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2988" w:rsidRPr="00E222BC" w:rsidTr="00ED42DB">
        <w:tc>
          <w:tcPr>
            <w:tcW w:w="14791" w:type="dxa"/>
            <w:gridSpan w:val="4"/>
            <w:shd w:val="clear" w:color="auto" w:fill="95B3D7" w:themeFill="accent1" w:themeFillTint="99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</w:t>
            </w:r>
            <w:proofErr w:type="gramStart"/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</w:t>
            </w:r>
            <w:proofErr w:type="gramEnd"/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медиа»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вещение  деятельности МОУ СШ № 16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пространстве 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Default="00402988">
            <w:r w:rsidRPr="003E21D6">
              <w:rPr>
                <w:rFonts w:ascii="Times New Roman" w:hAnsi="Times New Roman" w:cs="Times New Roman"/>
                <w:sz w:val="24"/>
                <w:szCs w:val="24"/>
              </w:rPr>
              <w:t>Методист по ВР, советник директора по воспитательной работе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Съемка тематических видеороликов, посвященных знаменательным датам и значимым событиям школы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Default="00402988">
            <w:r w:rsidRPr="003E21D6">
              <w:rPr>
                <w:rFonts w:ascii="Times New Roman" w:hAnsi="Times New Roman" w:cs="Times New Roman"/>
                <w:sz w:val="24"/>
                <w:szCs w:val="24"/>
              </w:rPr>
              <w:t>Методист по ВР, советник директора по воспитательной работе</w:t>
            </w:r>
          </w:p>
        </w:tc>
      </w:tr>
      <w:tr w:rsidR="00402988" w:rsidRPr="00E222BC" w:rsidTr="00ED42DB">
        <w:tc>
          <w:tcPr>
            <w:tcW w:w="14791" w:type="dxa"/>
            <w:gridSpan w:val="4"/>
            <w:shd w:val="clear" w:color="auto" w:fill="95B3D7" w:themeFill="accent1" w:themeFillTint="99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0298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уровне МОУ СШ № 16</w:t>
            </w: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дозор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оветник директора по воспитательной работе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На уровне класса: работа актива класса по должностям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На индивидуальном уровне: самоорганизация, вовлечение лицеистов в планирование, организацию и проведение общешкольных и классных мероприятий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402988" w:rsidRPr="00E222BC" w:rsidTr="00ED42DB">
        <w:tc>
          <w:tcPr>
            <w:tcW w:w="14791" w:type="dxa"/>
            <w:gridSpan w:val="4"/>
            <w:shd w:val="clear" w:color="auto" w:fill="95B3D7" w:themeFill="accent1" w:themeFillTint="99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«Социальное партнерство»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Социальный партнер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Помощь участникам ВОВ, творческие встречи, конференции, круглые столы, концерты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Краснооктябрьское районное отделение Волгоградской областной общественной организации – ассоциации «Дети военного Сталинграда» 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Музейно-исторические центры г. Волгограда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Посещение спектаклей, представлений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ыставок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Учреждения культуры (ТЮЗ, «Царицынская опера», Волгоградский музыкальный театр, и </w:t>
            </w:r>
            <w:proofErr w:type="spell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 доступного интеллектуального досуга для молодёжи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Муниципальное учреждение «Центр по работе с подростками и молодежью «Ровесник» Краснооктябрьского района Волгограда»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2"/>
              <w:shd w:val="clear" w:color="auto" w:fill="FFFFFF"/>
              <w:spacing w:before="0" w:beforeAutospacing="0" w:after="0" w:afterAutospacing="0"/>
              <w:jc w:val="both"/>
              <w:outlineLvl w:val="1"/>
              <w:rPr>
                <w:b w:val="0"/>
                <w:bCs w:val="0"/>
                <w:sz w:val="24"/>
                <w:szCs w:val="24"/>
              </w:rPr>
            </w:pPr>
            <w:r w:rsidRPr="00E222BC">
              <w:rPr>
                <w:b w:val="0"/>
                <w:bCs w:val="0"/>
                <w:sz w:val="24"/>
                <w:szCs w:val="24"/>
                <w:shd w:val="clear" w:color="auto" w:fill="FFFFFF"/>
              </w:rPr>
              <w:t>Дополнительные общеразвивающие программы различной направленности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Детско-юношеский центр Краснооктябрьского района Волгограда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Здоровьесберегающее</w:t>
            </w:r>
            <w:proofErr w:type="spell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</w:t>
            </w:r>
          </w:p>
          <w:p w:rsidR="00402988" w:rsidRPr="00E222BC" w:rsidRDefault="00402988" w:rsidP="004618AC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ГУЗ Детская поликлиника № 1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Лекции, тренинги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ГУ 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Волгоградский областной центр социальной помощи семье и детям «Семья»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Приобщение детей к систематическим занятиям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физической культурой и спортом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МБУ Спортивная школа олимпийского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резерва № 21 г. Волгограда       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Профилактические беседы, совместные рейдовые мероприятия, взаимодействие в работе с детьми группы «риска»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ОВД г. Волгограда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11151881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совместной просветительской и внеклассной воспитательно-образовательной деятельности в сфере безопасности дорожного движения</w:t>
            </w:r>
            <w:bookmarkEnd w:id="3"/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11151857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Центр по профилактике 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дорожно-транспортного-травматизма "Лаборатория безопасности" </w:t>
            </w:r>
            <w:bookmarkEnd w:id="4"/>
          </w:p>
        </w:tc>
      </w:tr>
      <w:tr w:rsidR="00402988" w:rsidRPr="00E222BC" w:rsidTr="00ED42DB">
        <w:tc>
          <w:tcPr>
            <w:tcW w:w="14791" w:type="dxa"/>
            <w:gridSpan w:val="4"/>
            <w:shd w:val="clear" w:color="auto" w:fill="95B3D7" w:themeFill="accent1" w:themeFillTint="99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</w:t>
            </w:r>
            <w:proofErr w:type="spellStart"/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Волонтерство</w:t>
            </w:r>
            <w:proofErr w:type="spellEnd"/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02988" w:rsidRPr="00E222BC" w:rsidTr="00ED42DB">
        <w:tc>
          <w:tcPr>
            <w:tcW w:w="14791" w:type="dxa"/>
            <w:gridSpan w:val="4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согласно плану отряда волонтеров</w:t>
            </w:r>
          </w:p>
        </w:tc>
      </w:tr>
      <w:tr w:rsidR="00402988" w:rsidRPr="00E222BC" w:rsidTr="00ED42DB">
        <w:tc>
          <w:tcPr>
            <w:tcW w:w="14791" w:type="dxa"/>
            <w:gridSpan w:val="4"/>
            <w:shd w:val="clear" w:color="auto" w:fill="95B3D7" w:themeFill="accent1" w:themeFillTint="99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</w:t>
            </w:r>
            <w:proofErr w:type="spellStart"/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Профилактикаибезопасность</w:t>
            </w:r>
            <w:proofErr w:type="spellEnd"/>
            <w:r w:rsidRPr="00E22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02988" w:rsidRPr="00E222BC" w:rsidTr="00ED42DB">
        <w:tc>
          <w:tcPr>
            <w:tcW w:w="14791" w:type="dxa"/>
            <w:gridSpan w:val="4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/>
                <w:bCs/>
                <w:iCs/>
                <w:sz w:val="24"/>
              </w:rPr>
              <w:t xml:space="preserve">Пропедевтика безопасного поведения </w:t>
            </w:r>
            <w:proofErr w:type="gramStart"/>
            <w:r w:rsidRPr="00E222BC">
              <w:rPr>
                <w:rFonts w:ascii="Times New Roman" w:hAnsi="Times New Roman" w:cs="Times New Roman"/>
                <w:b/>
                <w:bCs/>
                <w:iCs/>
                <w:sz w:val="24"/>
              </w:rPr>
              <w:t>обучающихся</w:t>
            </w:r>
            <w:proofErr w:type="gramEnd"/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01.09.2025 -02.09.2025</w:t>
            </w:r>
            <w:r w:rsidRPr="00E222BC">
              <w:rPr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ind w:left="99" w:right="324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 xml:space="preserve">Проведение вводных инструктажей после летних каникул: « Охрана труда </w:t>
            </w:r>
            <w:proofErr w:type="gramStart"/>
            <w:r w:rsidRPr="00E222BC">
              <w:rPr>
                <w:sz w:val="24"/>
                <w:szCs w:val="24"/>
              </w:rPr>
              <w:t>обучающихся</w:t>
            </w:r>
            <w:proofErr w:type="gramEnd"/>
            <w:r w:rsidRPr="00E222BC">
              <w:rPr>
                <w:sz w:val="24"/>
                <w:szCs w:val="24"/>
              </w:rPr>
              <w:t xml:space="preserve"> МОУ»,</w:t>
            </w:r>
          </w:p>
          <w:p w:rsidR="00402988" w:rsidRPr="00E222BC" w:rsidRDefault="00402988" w:rsidP="004618AC">
            <w:pPr>
              <w:pStyle w:val="TableParagraph"/>
              <w:ind w:left="99" w:right="163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«Правила по оказанию первой помощи пострадавшему», «Охрана труда обучающихся, учителей, выполняющих общественно – полезные работы», «Правила безопасности жизни детей при проведении школьных мероприятий», «Правила безопасности для группы продленного дня» «Безопасное поведение в школе»,</w:t>
            </w:r>
          </w:p>
          <w:p w:rsidR="00402988" w:rsidRPr="00E222BC" w:rsidRDefault="00402988" w:rsidP="004618A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«Охрана труда о сохранении вещей обучающихся»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2937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ВР, 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ind w:left="99" w:right="306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 xml:space="preserve">Проведение целевого инструктажа с </w:t>
            </w:r>
            <w:proofErr w:type="gramStart"/>
            <w:r w:rsidRPr="00E222BC">
              <w:rPr>
                <w:sz w:val="24"/>
                <w:szCs w:val="24"/>
              </w:rPr>
              <w:t>обучающимися</w:t>
            </w:r>
            <w:proofErr w:type="gramEnd"/>
            <w:r w:rsidRPr="00E222BC">
              <w:rPr>
                <w:sz w:val="24"/>
                <w:szCs w:val="24"/>
              </w:rPr>
              <w:t>: «Профилактика негативных ситуаций во дворе, на улицах, дома и в общественных местах», «Правила пожарной безопасности», «Правила безопасного поведения на дорогах и в транспорте»,</w:t>
            </w:r>
          </w:p>
          <w:p w:rsidR="00402988" w:rsidRPr="00E222BC" w:rsidRDefault="00402988" w:rsidP="004618A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«Правила по охране труда при проведении прогулок, туристических походов и экскурсий», «Правила по безопасному поведению в общественном транспорте», «Правила безопасности при поездках на автобусе»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ind w:right="30" w:firstLine="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неделю до каникул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Проведение целевого инструктажа перед каникулами: «Правила безопасного поведения на водоемах в летний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осенне-зимней и весенний периоды», «Профилактика негативных ситуаций во дворе, на улицах, дома и в общественных местах», «Правила пожарной безопасности», «Правила безопасного поведения на дорогах и в транспорте», «Правила по охране труда при проведении прогулок, туристических походов и экскурсий», «Правила по безопасному поведению в общественном транспорте», «Правила безопасности при поездках на автобусе», «Правила поведения во время каникул»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Неделя безопасного интернета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учитель информатики, 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сентябрь, апрель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58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Месячник  безопасности дорожного движения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>, руководитель отряд ЮИД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Неделя антитеррористической безопасности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proofErr w:type="gramStart"/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ноябрь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Месячник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профилактики вредных привычек.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proofErr w:type="gramStart"/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май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Участие в акции: «Телефон Доверия»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Психолог, социальный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Составление социального паспорта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2937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данных, анализ и корректировка (сверка) списка обучающихся и семей «группы риска»</w:t>
            </w:r>
            <w:proofErr w:type="gramStart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етей из семей из неблагополучных семей, детей состоящих на ВШУ и различных видах учета в органах системы профилактики.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Третий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четверг месяца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Заседание Совета профилактики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02988" w:rsidRPr="00E222BC" w:rsidRDefault="00402988" w:rsidP="004618AC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детьми и семьями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 xml:space="preserve">Посещение семей, состоящих на ВШУ </w:t>
            </w:r>
            <w:r w:rsidRPr="00E222BC">
              <w:rPr>
                <w:spacing w:val="-57"/>
                <w:sz w:val="24"/>
                <w:szCs w:val="24"/>
              </w:rPr>
              <w:t>(</w:t>
            </w:r>
            <w:r w:rsidRPr="00E222BC">
              <w:rPr>
                <w:sz w:val="24"/>
                <w:szCs w:val="24"/>
              </w:rPr>
              <w:t>совместно с органами опеки, представителями ПДН)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 xml:space="preserve">Организация занятости </w:t>
            </w:r>
            <w:proofErr w:type="gramStart"/>
            <w:r w:rsidRPr="00E222BC">
              <w:rPr>
                <w:sz w:val="24"/>
                <w:szCs w:val="24"/>
              </w:rPr>
              <w:t>обучающихся</w:t>
            </w:r>
            <w:proofErr w:type="gramEnd"/>
          </w:p>
          <w:p w:rsidR="00402988" w:rsidRPr="00E222BC" w:rsidRDefault="00402988" w:rsidP="004618AC">
            <w:pPr>
              <w:pStyle w:val="TableParagraph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«группы риска» во внеурочной деятельности и дополнительном образовании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 xml:space="preserve">Учет занятости </w:t>
            </w:r>
            <w:proofErr w:type="gramStart"/>
            <w:r w:rsidRPr="00E222BC">
              <w:rPr>
                <w:sz w:val="24"/>
                <w:szCs w:val="24"/>
              </w:rPr>
              <w:t>обучающихся</w:t>
            </w:r>
            <w:proofErr w:type="gramEnd"/>
            <w:r w:rsidRPr="00E222BC">
              <w:rPr>
                <w:sz w:val="24"/>
                <w:szCs w:val="24"/>
              </w:rPr>
              <w:t xml:space="preserve"> во внеурочной деятельности и дополнительном образовании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по плану КДН и ЗП, ПДН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Участие в работе районной КДН и ЗП</w:t>
            </w:r>
            <w:proofErr w:type="gramStart"/>
            <w:r w:rsidRPr="00E222BC">
              <w:rPr>
                <w:sz w:val="24"/>
                <w:szCs w:val="24"/>
              </w:rPr>
              <w:t>,П</w:t>
            </w:r>
            <w:proofErr w:type="gramEnd"/>
            <w:r w:rsidRPr="00E222BC">
              <w:rPr>
                <w:sz w:val="24"/>
                <w:szCs w:val="24"/>
              </w:rPr>
              <w:t>ДН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ind w:right="216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 xml:space="preserve">Выступления на родительских собраниях на темы профилактики вредных привычек и привития ЗОЖ: «Общее представление о </w:t>
            </w:r>
            <w:proofErr w:type="spellStart"/>
            <w:r w:rsidRPr="00E222BC">
              <w:rPr>
                <w:sz w:val="24"/>
                <w:szCs w:val="24"/>
              </w:rPr>
              <w:t>психоактивных</w:t>
            </w:r>
            <w:proofErr w:type="spellEnd"/>
            <w:r w:rsidRPr="00E222BC">
              <w:rPr>
                <w:sz w:val="24"/>
                <w:szCs w:val="24"/>
              </w:rPr>
              <w:t xml:space="preserve"> веществах. Почему люди употребляют </w:t>
            </w:r>
            <w:proofErr w:type="spellStart"/>
            <w:r w:rsidRPr="00E222BC">
              <w:rPr>
                <w:sz w:val="24"/>
                <w:szCs w:val="24"/>
              </w:rPr>
              <w:t>психоактивные</w:t>
            </w:r>
            <w:proofErr w:type="spellEnd"/>
            <w:r w:rsidRPr="00E222BC">
              <w:rPr>
                <w:sz w:val="24"/>
                <w:szCs w:val="24"/>
              </w:rPr>
              <w:t xml:space="preserve"> вещества. Вред табачного дыма», «Что такое алкоголь и чем опасно его употребление», «Как сохранить и укрепить здоровье ребенка»</w:t>
            </w:r>
            <w:proofErr w:type="gramStart"/>
            <w:r w:rsidRPr="00E222BC">
              <w:rPr>
                <w:sz w:val="24"/>
                <w:szCs w:val="24"/>
              </w:rPr>
              <w:t>,«</w:t>
            </w:r>
            <w:proofErr w:type="gramEnd"/>
            <w:r w:rsidRPr="00E222BC">
              <w:rPr>
                <w:sz w:val="24"/>
                <w:szCs w:val="24"/>
              </w:rPr>
              <w:t>Здоровый ребенок – здоровое</w:t>
            </w:r>
          </w:p>
          <w:p w:rsidR="00402988" w:rsidRPr="00E222BC" w:rsidRDefault="00402988" w:rsidP="004618A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общество»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37F3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2937F3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tabs>
                <w:tab w:val="left" w:pos="5557"/>
              </w:tabs>
              <w:ind w:right="253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Классные часы:</w:t>
            </w:r>
          </w:p>
          <w:p w:rsidR="00402988" w:rsidRPr="00E222BC" w:rsidRDefault="00402988" w:rsidP="004618AC">
            <w:pPr>
              <w:pStyle w:val="TableParagraph"/>
              <w:tabs>
                <w:tab w:val="left" w:pos="5557"/>
              </w:tabs>
              <w:ind w:right="253"/>
              <w:jc w:val="both"/>
              <w:rPr>
                <w:spacing w:val="-67"/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«Правила поведения в школе»</w:t>
            </w:r>
          </w:p>
          <w:p w:rsidR="00402988" w:rsidRPr="00E222BC" w:rsidRDefault="00402988" w:rsidP="004618AC">
            <w:pPr>
              <w:pStyle w:val="TableParagraph"/>
              <w:tabs>
                <w:tab w:val="left" w:pos="5557"/>
              </w:tabs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«Ребенок и закон»</w:t>
            </w:r>
          </w:p>
          <w:p w:rsidR="00402988" w:rsidRPr="00E222BC" w:rsidRDefault="00402988" w:rsidP="004618AC">
            <w:pPr>
              <w:pStyle w:val="TableParagraph"/>
              <w:tabs>
                <w:tab w:val="left" w:pos="5557"/>
              </w:tabs>
              <w:ind w:right="1211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«Проступок и ответственность»</w:t>
            </w:r>
          </w:p>
          <w:p w:rsidR="00402988" w:rsidRPr="00E222BC" w:rsidRDefault="00402988" w:rsidP="004618AC">
            <w:pPr>
              <w:pStyle w:val="TableParagraph"/>
              <w:tabs>
                <w:tab w:val="left" w:pos="5557"/>
              </w:tabs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«Права ребенка»</w:t>
            </w:r>
          </w:p>
          <w:p w:rsidR="00402988" w:rsidRPr="00E222BC" w:rsidRDefault="00402988" w:rsidP="004618AC">
            <w:pPr>
              <w:shd w:val="clear" w:color="auto" w:fill="FFFFFF"/>
              <w:tabs>
                <w:tab w:val="left" w:pos="5557"/>
              </w:tabs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22BC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вести себя в общественном месте»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ind w:right="142"/>
              <w:jc w:val="both"/>
              <w:rPr>
                <w:spacing w:val="-7"/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Классные часы по привитию ЗОЖ:</w:t>
            </w:r>
          </w:p>
          <w:p w:rsidR="00402988" w:rsidRPr="00E222BC" w:rsidRDefault="00402988" w:rsidP="004618A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«Сегодня – привычка, завтра–порок»</w:t>
            </w:r>
          </w:p>
          <w:p w:rsidR="00402988" w:rsidRPr="00E222BC" w:rsidRDefault="00402988" w:rsidP="004618A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«Гигиена труда и отдыха (режим дня, признаки переутомления, активный и пассивный отдых.)»</w:t>
            </w:r>
          </w:p>
          <w:p w:rsidR="00402988" w:rsidRPr="00E222BC" w:rsidRDefault="00402988" w:rsidP="004618A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«Режиму дня мы друзья»</w:t>
            </w:r>
          </w:p>
          <w:p w:rsidR="00402988" w:rsidRPr="00E222BC" w:rsidRDefault="00402988" w:rsidP="004618A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«О пользе утренней гимнастики»</w:t>
            </w:r>
          </w:p>
          <w:p w:rsidR="00402988" w:rsidRPr="00E222BC" w:rsidRDefault="00402988" w:rsidP="004618AC">
            <w:pPr>
              <w:pStyle w:val="TableParagraph"/>
              <w:ind w:right="142"/>
              <w:jc w:val="both"/>
              <w:rPr>
                <w:spacing w:val="-8"/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 xml:space="preserve">«Чистота– </w:t>
            </w:r>
            <w:proofErr w:type="gramStart"/>
            <w:r w:rsidRPr="00E222BC">
              <w:rPr>
                <w:sz w:val="24"/>
                <w:szCs w:val="24"/>
              </w:rPr>
              <w:t>за</w:t>
            </w:r>
            <w:proofErr w:type="gramEnd"/>
            <w:r w:rsidRPr="00E222BC">
              <w:rPr>
                <w:sz w:val="24"/>
                <w:szCs w:val="24"/>
              </w:rPr>
              <w:t>лог здоровья»</w:t>
            </w:r>
          </w:p>
          <w:p w:rsidR="00402988" w:rsidRPr="00E222BC" w:rsidRDefault="00402988" w:rsidP="004618AC">
            <w:pPr>
              <w:pStyle w:val="TableParagraph"/>
              <w:ind w:right="142"/>
              <w:jc w:val="both"/>
              <w:rPr>
                <w:spacing w:val="-4"/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«Уход за зубами»</w:t>
            </w:r>
          </w:p>
          <w:p w:rsidR="00402988" w:rsidRPr="00E222BC" w:rsidRDefault="00402988" w:rsidP="004618A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и т.п.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Проведение Дня Здоровья.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физической культуры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ind w:right="141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Организация спортивно–массовых мероприятий школы, участие в Спартакиаде школьников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физической культуры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E222BC" w:rsidRDefault="00402988" w:rsidP="004618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96" w:type="dxa"/>
          </w:tcPr>
          <w:p w:rsidR="00402988" w:rsidRPr="00E222BC" w:rsidRDefault="00402988" w:rsidP="004618A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E222BC">
              <w:rPr>
                <w:sz w:val="24"/>
                <w:szCs w:val="24"/>
              </w:rPr>
              <w:t>Организация летнего отдыха учащихся</w:t>
            </w:r>
          </w:p>
        </w:tc>
        <w:tc>
          <w:tcPr>
            <w:tcW w:w="1134" w:type="dxa"/>
          </w:tcPr>
          <w:p w:rsidR="00402988" w:rsidRPr="00E222BC" w:rsidRDefault="00402988" w:rsidP="00461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E222BC" w:rsidRDefault="002937F3" w:rsidP="004618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="00402988" w:rsidRPr="00E222B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402988" w:rsidRPr="00E222BC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402988" w:rsidRPr="00E222BC" w:rsidTr="006A1FB2">
        <w:tc>
          <w:tcPr>
            <w:tcW w:w="14791" w:type="dxa"/>
            <w:gridSpan w:val="4"/>
            <w:shd w:val="clear" w:color="auto" w:fill="8DB3E2" w:themeFill="text2" w:themeFillTint="66"/>
          </w:tcPr>
          <w:p w:rsidR="00402988" w:rsidRPr="00E222BC" w:rsidRDefault="00402988" w:rsidP="006A1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«Адаптация детей-мигрантов»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Закрепление за детьми-мигрантами наставников из числа одноклассников.</w:t>
            </w:r>
          </w:p>
        </w:tc>
        <w:tc>
          <w:tcPr>
            <w:tcW w:w="1134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0579E0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Включение детей-мигрантов во внеурочную деятельность программы дополнительного образования.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руководители, соц. педагог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Style w:val="a7"/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579E0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Вовлечение детей-мигрантов в общественно полезную деятельность.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Куратор Движения Первых 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Style w:val="a7"/>
                <w:rFonts w:ascii="Times New Roman" w:hAnsi="Times New Roman"/>
                <w:bCs w:val="0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Психолого-педагогическое сопровождение детей-</w:t>
            </w:r>
            <w:r w:rsidRPr="000579E0">
              <w:rPr>
                <w:rFonts w:ascii="Times New Roman" w:hAnsi="Times New Roman"/>
                <w:sz w:val="24"/>
                <w:szCs w:val="24"/>
              </w:rPr>
              <w:lastRenderedPageBreak/>
              <w:t>мигрантов с ведением дневника наблюдения.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  <w:proofErr w:type="gramStart"/>
            <w:r w:rsidRPr="00057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579E0">
              <w:rPr>
                <w:rFonts w:ascii="Times New Roman" w:hAnsi="Times New Roman"/>
                <w:sz w:val="24"/>
                <w:szCs w:val="24"/>
              </w:rPr>
              <w:t xml:space="preserve"> классный </w:t>
            </w:r>
            <w:r w:rsidRPr="000579E0">
              <w:rPr>
                <w:rFonts w:ascii="Times New Roman" w:hAnsi="Times New Roman"/>
                <w:sz w:val="24"/>
                <w:szCs w:val="24"/>
              </w:rPr>
              <w:lastRenderedPageBreak/>
              <w:t>руководитель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</w:t>
            </w:r>
          </w:p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Style w:val="a7"/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579E0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Назначение детей-мигрантов на ответственные должности в классе.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Индивидуальные или групповые занятия по </w:t>
            </w:r>
            <w:r w:rsidRPr="000579E0">
              <w:rPr>
                <w:rStyle w:val="a7"/>
                <w:rFonts w:ascii="Times New Roman" w:hAnsi="Times New Roman"/>
                <w:sz w:val="24"/>
                <w:szCs w:val="24"/>
              </w:rPr>
              <w:t>разъяснению норм поведения, этикета общения, прав и обязанностей.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Соц. педагог 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Собрание родителей (законных представителей) детей-мигрантов «Национальные особенности воспитания детей в России», «Права и обязанности родителей».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Соц. педагог 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Групповые занятия педагога-психолога для родителей детей-мигрантов «Условия успешной адаптации детей-мигрантов».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По запросу 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Индивидуальные консультации педагога-психолога для родителей детей-мигрантов, имеющих трудности в адаптации.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Октябрь, январь, апрель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Организация посещения различных тематических экскурсий и экспозиций.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мероприятия «Ковер дружбы» (представление традиций своего народа).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Публикация в сообществе школы в ВК тематических постов о культуре народов, представителями которых являются дети-мигранты.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Занятия с элементами тренинга за знакомство, адаптацию, сплочение классного коллектива.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402988" w:rsidRPr="00E222BC" w:rsidTr="00ED42DB">
        <w:tc>
          <w:tcPr>
            <w:tcW w:w="2943" w:type="dxa"/>
          </w:tcPr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402988" w:rsidRPr="000579E0" w:rsidRDefault="00402988" w:rsidP="001553E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6096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Вовлечение детей-мигрантов в деятельность Движения Первых, актив Движения, Школьный парламент. </w:t>
            </w:r>
          </w:p>
        </w:tc>
        <w:tc>
          <w:tcPr>
            <w:tcW w:w="1134" w:type="dxa"/>
          </w:tcPr>
          <w:p w:rsidR="00402988" w:rsidRDefault="00402988" w:rsidP="006A1FB2">
            <w:pPr>
              <w:jc w:val="center"/>
            </w:pPr>
            <w:r w:rsidRPr="00D94EBE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618" w:type="dxa"/>
          </w:tcPr>
          <w:p w:rsidR="00402988" w:rsidRPr="000579E0" w:rsidRDefault="00402988" w:rsidP="001553EB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Куратор Движения Первых</w:t>
            </w:r>
          </w:p>
        </w:tc>
      </w:tr>
    </w:tbl>
    <w:p w:rsidR="00ED42DB" w:rsidRPr="00E222BC" w:rsidRDefault="00ED42DB" w:rsidP="004618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12F3" w:rsidRPr="00E222BC" w:rsidRDefault="008812F3" w:rsidP="004618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812F3" w:rsidRPr="00E222BC" w:rsidSect="008812F3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41241"/>
    <w:multiLevelType w:val="hybridMultilevel"/>
    <w:tmpl w:val="1304D584"/>
    <w:lvl w:ilvl="0" w:tplc="68BEDA80">
      <w:start w:val="1"/>
      <w:numFmt w:val="decimal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C26BE"/>
    <w:multiLevelType w:val="hybridMultilevel"/>
    <w:tmpl w:val="03728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80537C"/>
    <w:multiLevelType w:val="hybridMultilevel"/>
    <w:tmpl w:val="E1BEE3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D060BB"/>
    <w:multiLevelType w:val="hybridMultilevel"/>
    <w:tmpl w:val="795416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38618B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CB4EEE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7C50A2"/>
    <w:multiLevelType w:val="hybridMultilevel"/>
    <w:tmpl w:val="20581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36BF9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E1079F"/>
    <w:multiLevelType w:val="hybridMultilevel"/>
    <w:tmpl w:val="2774E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8A01E8"/>
    <w:multiLevelType w:val="hybridMultilevel"/>
    <w:tmpl w:val="B0A40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DE1335"/>
    <w:multiLevelType w:val="hybridMultilevel"/>
    <w:tmpl w:val="3D6E2F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6D4E8D"/>
    <w:multiLevelType w:val="hybridMultilevel"/>
    <w:tmpl w:val="92A2B9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0E7243"/>
    <w:multiLevelType w:val="hybridMultilevel"/>
    <w:tmpl w:val="945E4F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7F7F63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0A63CB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863005"/>
    <w:multiLevelType w:val="hybridMultilevel"/>
    <w:tmpl w:val="F7507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8721288"/>
    <w:multiLevelType w:val="hybridMultilevel"/>
    <w:tmpl w:val="4B4881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A56465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15"/>
  </w:num>
  <w:num w:numId="4">
    <w:abstractNumId w:val="8"/>
  </w:num>
  <w:num w:numId="5">
    <w:abstractNumId w:val="9"/>
  </w:num>
  <w:num w:numId="6">
    <w:abstractNumId w:val="12"/>
  </w:num>
  <w:num w:numId="7">
    <w:abstractNumId w:val="1"/>
  </w:num>
  <w:num w:numId="8">
    <w:abstractNumId w:val="16"/>
  </w:num>
  <w:num w:numId="9">
    <w:abstractNumId w:val="6"/>
  </w:num>
  <w:num w:numId="10">
    <w:abstractNumId w:val="5"/>
  </w:num>
  <w:num w:numId="11">
    <w:abstractNumId w:val="0"/>
  </w:num>
  <w:num w:numId="12">
    <w:abstractNumId w:val="14"/>
  </w:num>
  <w:num w:numId="13">
    <w:abstractNumId w:val="13"/>
  </w:num>
  <w:num w:numId="14">
    <w:abstractNumId w:val="17"/>
  </w:num>
  <w:num w:numId="15">
    <w:abstractNumId w:val="4"/>
  </w:num>
  <w:num w:numId="16">
    <w:abstractNumId w:val="7"/>
  </w:num>
  <w:num w:numId="17">
    <w:abstractNumId w:val="3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812F3"/>
    <w:rsid w:val="00014C4B"/>
    <w:rsid w:val="00016669"/>
    <w:rsid w:val="00017B3F"/>
    <w:rsid w:val="00051533"/>
    <w:rsid w:val="00063A46"/>
    <w:rsid w:val="00074319"/>
    <w:rsid w:val="00080771"/>
    <w:rsid w:val="000A58AB"/>
    <w:rsid w:val="001007D8"/>
    <w:rsid w:val="00110EB1"/>
    <w:rsid w:val="00120419"/>
    <w:rsid w:val="00121D61"/>
    <w:rsid w:val="0013502E"/>
    <w:rsid w:val="001520AC"/>
    <w:rsid w:val="001553EB"/>
    <w:rsid w:val="001B2298"/>
    <w:rsid w:val="001B3976"/>
    <w:rsid w:val="001C4AC1"/>
    <w:rsid w:val="001E227A"/>
    <w:rsid w:val="001F457F"/>
    <w:rsid w:val="0020178D"/>
    <w:rsid w:val="00233115"/>
    <w:rsid w:val="00244F22"/>
    <w:rsid w:val="00252FC4"/>
    <w:rsid w:val="0028367F"/>
    <w:rsid w:val="00291FC4"/>
    <w:rsid w:val="002937F3"/>
    <w:rsid w:val="002A0EA0"/>
    <w:rsid w:val="002B226C"/>
    <w:rsid w:val="002B3EAF"/>
    <w:rsid w:val="002F5B73"/>
    <w:rsid w:val="00326C96"/>
    <w:rsid w:val="0033161F"/>
    <w:rsid w:val="00333F23"/>
    <w:rsid w:val="00345517"/>
    <w:rsid w:val="00346F03"/>
    <w:rsid w:val="0035331D"/>
    <w:rsid w:val="00354349"/>
    <w:rsid w:val="0036302E"/>
    <w:rsid w:val="00365BF4"/>
    <w:rsid w:val="00366FF9"/>
    <w:rsid w:val="00371CDA"/>
    <w:rsid w:val="003726E0"/>
    <w:rsid w:val="0039574D"/>
    <w:rsid w:val="003A2079"/>
    <w:rsid w:val="003B620F"/>
    <w:rsid w:val="003C360C"/>
    <w:rsid w:val="003D6463"/>
    <w:rsid w:val="003F51A5"/>
    <w:rsid w:val="00402988"/>
    <w:rsid w:val="00410EE9"/>
    <w:rsid w:val="00412609"/>
    <w:rsid w:val="0042111A"/>
    <w:rsid w:val="004428F5"/>
    <w:rsid w:val="00443F15"/>
    <w:rsid w:val="004618AC"/>
    <w:rsid w:val="00482A02"/>
    <w:rsid w:val="00490646"/>
    <w:rsid w:val="00497DEF"/>
    <w:rsid w:val="004B784D"/>
    <w:rsid w:val="004E4090"/>
    <w:rsid w:val="004E7A39"/>
    <w:rsid w:val="004F2005"/>
    <w:rsid w:val="004F23E3"/>
    <w:rsid w:val="004F6AFA"/>
    <w:rsid w:val="00517FA5"/>
    <w:rsid w:val="005263A0"/>
    <w:rsid w:val="005326A1"/>
    <w:rsid w:val="00533328"/>
    <w:rsid w:val="005516E4"/>
    <w:rsid w:val="00551EB5"/>
    <w:rsid w:val="00552C90"/>
    <w:rsid w:val="00567A34"/>
    <w:rsid w:val="00585B64"/>
    <w:rsid w:val="00586AA9"/>
    <w:rsid w:val="005E4C0F"/>
    <w:rsid w:val="00600CDB"/>
    <w:rsid w:val="00601C03"/>
    <w:rsid w:val="00613C39"/>
    <w:rsid w:val="0065080B"/>
    <w:rsid w:val="0065301F"/>
    <w:rsid w:val="0068430B"/>
    <w:rsid w:val="00687047"/>
    <w:rsid w:val="006A1FB2"/>
    <w:rsid w:val="006A26C6"/>
    <w:rsid w:val="006B2981"/>
    <w:rsid w:val="006C0B6D"/>
    <w:rsid w:val="006F162A"/>
    <w:rsid w:val="00716D09"/>
    <w:rsid w:val="007407D9"/>
    <w:rsid w:val="00773A67"/>
    <w:rsid w:val="00787991"/>
    <w:rsid w:val="007B075B"/>
    <w:rsid w:val="007E79F1"/>
    <w:rsid w:val="008054CB"/>
    <w:rsid w:val="00833CA1"/>
    <w:rsid w:val="008465A5"/>
    <w:rsid w:val="00861513"/>
    <w:rsid w:val="008812F3"/>
    <w:rsid w:val="0088560A"/>
    <w:rsid w:val="00895688"/>
    <w:rsid w:val="008C2EF2"/>
    <w:rsid w:val="008C6D7D"/>
    <w:rsid w:val="008D1A24"/>
    <w:rsid w:val="008D682A"/>
    <w:rsid w:val="008F122E"/>
    <w:rsid w:val="0092116B"/>
    <w:rsid w:val="00952C68"/>
    <w:rsid w:val="00975DC6"/>
    <w:rsid w:val="009872F2"/>
    <w:rsid w:val="009C6224"/>
    <w:rsid w:val="009D040B"/>
    <w:rsid w:val="00A202DB"/>
    <w:rsid w:val="00A32DD8"/>
    <w:rsid w:val="00A53B0E"/>
    <w:rsid w:val="00A63E24"/>
    <w:rsid w:val="00A73DB7"/>
    <w:rsid w:val="00A85054"/>
    <w:rsid w:val="00A855F3"/>
    <w:rsid w:val="00AA6549"/>
    <w:rsid w:val="00AB225B"/>
    <w:rsid w:val="00AB40AC"/>
    <w:rsid w:val="00AC5168"/>
    <w:rsid w:val="00AD003C"/>
    <w:rsid w:val="00AE7344"/>
    <w:rsid w:val="00AF5C1B"/>
    <w:rsid w:val="00B0389A"/>
    <w:rsid w:val="00B7579B"/>
    <w:rsid w:val="00B80B70"/>
    <w:rsid w:val="00BB401B"/>
    <w:rsid w:val="00BC2F74"/>
    <w:rsid w:val="00BE3D62"/>
    <w:rsid w:val="00BE45D0"/>
    <w:rsid w:val="00C11F36"/>
    <w:rsid w:val="00C121D0"/>
    <w:rsid w:val="00C12313"/>
    <w:rsid w:val="00C256FC"/>
    <w:rsid w:val="00C313BE"/>
    <w:rsid w:val="00C44C18"/>
    <w:rsid w:val="00C55687"/>
    <w:rsid w:val="00C61CB0"/>
    <w:rsid w:val="00C64A7D"/>
    <w:rsid w:val="00CA3359"/>
    <w:rsid w:val="00CC534F"/>
    <w:rsid w:val="00CD7F36"/>
    <w:rsid w:val="00CF20F4"/>
    <w:rsid w:val="00CF2C67"/>
    <w:rsid w:val="00CF6B4E"/>
    <w:rsid w:val="00D00CD9"/>
    <w:rsid w:val="00D17DF1"/>
    <w:rsid w:val="00D21C4D"/>
    <w:rsid w:val="00D25E54"/>
    <w:rsid w:val="00D35BAE"/>
    <w:rsid w:val="00D40499"/>
    <w:rsid w:val="00D62601"/>
    <w:rsid w:val="00D92C64"/>
    <w:rsid w:val="00D96663"/>
    <w:rsid w:val="00D96AD0"/>
    <w:rsid w:val="00DC750E"/>
    <w:rsid w:val="00DD0054"/>
    <w:rsid w:val="00DE5ECC"/>
    <w:rsid w:val="00DF2A56"/>
    <w:rsid w:val="00DF7096"/>
    <w:rsid w:val="00E05C66"/>
    <w:rsid w:val="00E14537"/>
    <w:rsid w:val="00E222BC"/>
    <w:rsid w:val="00E6514A"/>
    <w:rsid w:val="00E777A9"/>
    <w:rsid w:val="00E87470"/>
    <w:rsid w:val="00EC3026"/>
    <w:rsid w:val="00ED42DB"/>
    <w:rsid w:val="00ED4E5C"/>
    <w:rsid w:val="00EF5B25"/>
    <w:rsid w:val="00EF77C5"/>
    <w:rsid w:val="00F25014"/>
    <w:rsid w:val="00F36EC6"/>
    <w:rsid w:val="00F63510"/>
    <w:rsid w:val="00F64570"/>
    <w:rsid w:val="00F77FAF"/>
    <w:rsid w:val="00FA7981"/>
    <w:rsid w:val="00FB4DB7"/>
    <w:rsid w:val="00FD56B7"/>
    <w:rsid w:val="00FF3AF3"/>
    <w:rsid w:val="00FF68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079"/>
  </w:style>
  <w:style w:type="paragraph" w:styleId="1">
    <w:name w:val="heading 1"/>
    <w:basedOn w:val="a"/>
    <w:next w:val="a"/>
    <w:link w:val="10"/>
    <w:uiPriority w:val="9"/>
    <w:qFormat/>
    <w:rsid w:val="00F77F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007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777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007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1007D8"/>
    <w:rPr>
      <w:color w:val="0000FF"/>
      <w:u w:val="single"/>
    </w:rPr>
  </w:style>
  <w:style w:type="character" w:customStyle="1" w:styleId="organictitlecontentspan">
    <w:name w:val="organictitlecontentspan"/>
    <w:basedOn w:val="a0"/>
    <w:rsid w:val="001007D8"/>
  </w:style>
  <w:style w:type="paragraph" w:styleId="a5">
    <w:name w:val="Normal (Web)"/>
    <w:basedOn w:val="a"/>
    <w:uiPriority w:val="99"/>
    <w:unhideWhenUsed/>
    <w:rsid w:val="00080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F77F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C61CB0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ED42D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article-renderblock">
    <w:name w:val="article-render__block"/>
    <w:basedOn w:val="a"/>
    <w:rsid w:val="006A26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6A26C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77F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007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777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007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1007D8"/>
    <w:rPr>
      <w:color w:val="0000FF"/>
      <w:u w:val="single"/>
    </w:rPr>
  </w:style>
  <w:style w:type="character" w:customStyle="1" w:styleId="organictitlecontentspan">
    <w:name w:val="organictitlecontentspan"/>
    <w:basedOn w:val="a0"/>
    <w:rsid w:val="001007D8"/>
  </w:style>
  <w:style w:type="paragraph" w:styleId="a5">
    <w:name w:val="Normal (Web)"/>
    <w:basedOn w:val="a"/>
    <w:uiPriority w:val="99"/>
    <w:unhideWhenUsed/>
    <w:rsid w:val="00080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F77F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C61CB0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ED42D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article-renderblock">
    <w:name w:val="article-render__block"/>
    <w:basedOn w:val="a"/>
    <w:rsid w:val="006A26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6A26C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4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8C6BFE-5996-4648-BFDC-3E42A03DD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20</Pages>
  <Words>5467</Words>
  <Characters>31166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36560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Валентина</cp:lastModifiedBy>
  <cp:revision>14</cp:revision>
  <dcterms:created xsi:type="dcterms:W3CDTF">2025-07-18T09:03:00Z</dcterms:created>
  <dcterms:modified xsi:type="dcterms:W3CDTF">2025-09-05T09:02:00Z</dcterms:modified>
</cp:coreProperties>
</file>